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16C9" w14:textId="77777777" w:rsidR="006F54D2" w:rsidRPr="006F54D2" w:rsidRDefault="006F54D2" w:rsidP="006F54D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F54D2">
        <w:rPr>
          <w:rFonts w:ascii="Times New Roman" w:hAnsi="Times New Roman" w:cs="Times New Roman"/>
          <w:b/>
          <w:bCs/>
          <w:i/>
          <w:sz w:val="20"/>
          <w:szCs w:val="20"/>
        </w:rPr>
        <w:t>Allegato A</w:t>
      </w:r>
    </w:p>
    <w:p w14:paraId="39A9E3FA" w14:textId="77777777" w:rsidR="006F54D2" w:rsidRPr="007837E7" w:rsidRDefault="006F54D2" w:rsidP="006F54D2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ahoma"/>
          <w:b/>
          <w:bCs/>
          <w:i/>
          <w:sz w:val="20"/>
          <w:szCs w:val="20"/>
        </w:rPr>
      </w:pPr>
    </w:p>
    <w:p w14:paraId="4396F0D3" w14:textId="77777777" w:rsidR="006F54D2" w:rsidRDefault="006F54D2" w:rsidP="006F54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F54D2">
        <w:rPr>
          <w:rFonts w:ascii="Times New Roman" w:hAnsi="Times New Roman" w:cs="Times New Roman"/>
          <w:b/>
        </w:rPr>
        <w:t>DOMANDA DI PARTECIPAZIONE ALLA</w:t>
      </w:r>
    </w:p>
    <w:p w14:paraId="459BC82F" w14:textId="3F2D2FFE" w:rsidR="006F54D2" w:rsidRPr="006F54D2" w:rsidRDefault="006F54D2" w:rsidP="006F54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F54D2">
        <w:rPr>
          <w:rFonts w:ascii="Times New Roman" w:hAnsi="Times New Roman" w:cs="Times New Roman"/>
          <w:b/>
        </w:rPr>
        <w:t xml:space="preserve"> CALL FOR IDEAS </w:t>
      </w:r>
    </w:p>
    <w:p w14:paraId="08D0C807" w14:textId="51FF98C9" w:rsidR="006F54D2" w:rsidRDefault="006F54D2" w:rsidP="006F54D2">
      <w:pPr>
        <w:pStyle w:val="Testonormale"/>
        <w:spacing w:after="12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8316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Uno Spazio Responsabile per la Sostenibilità</w:t>
      </w:r>
    </w:p>
    <w:p w14:paraId="7D5D9A3F" w14:textId="5098E3C4" w:rsidR="00712F0D" w:rsidRPr="00712F0D" w:rsidRDefault="00712F0D" w:rsidP="00712F0D">
      <w:pPr>
        <w:pStyle w:val="Testonormale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 inviare </w:t>
      </w:r>
      <w:r w:rsidRPr="00712F0D">
        <w:rPr>
          <w:rFonts w:ascii="Times New Roman" w:eastAsia="Times New Roman" w:hAnsi="Times New Roman" w:cs="Times New Roman"/>
          <w:sz w:val="20"/>
          <w:szCs w:val="20"/>
          <w:u w:val="single"/>
        </w:rPr>
        <w:t>all’attenzione del Responsabile del Procedimento, dr.ssa Germana Galoforo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Pr="00712F0D">
        <w:rPr>
          <w:rFonts w:ascii="Times New Roman" w:eastAsia="Times New Roman" w:hAnsi="Times New Roman" w:cs="Times New Roman"/>
          <w:b/>
          <w:sz w:val="20"/>
          <w:szCs w:val="20"/>
        </w:rPr>
        <w:t xml:space="preserve"> entro le ore 24 del 20 maggio 2024</w:t>
      </w:r>
      <w:r w:rsidRPr="00712F0D">
        <w:rPr>
          <w:rFonts w:ascii="Times New Roman" w:eastAsia="Times New Roman" w:hAnsi="Times New Roman" w:cs="Times New Roman"/>
          <w:sz w:val="20"/>
          <w:szCs w:val="20"/>
        </w:rPr>
        <w:t xml:space="preserve"> al seguente indirizzo PEC: </w:t>
      </w:r>
      <w:hyperlink r:id="rId10" w:history="1">
        <w:r w:rsidRPr="00712F0D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asi@asi.postacert.it</w:t>
        </w:r>
      </w:hyperlink>
    </w:p>
    <w:p w14:paraId="3846C2FE" w14:textId="77777777" w:rsidR="00712F0D" w:rsidRPr="00712F0D" w:rsidRDefault="00712F0D" w:rsidP="00712F0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F0D">
        <w:rPr>
          <w:rFonts w:ascii="Times New Roman" w:eastAsia="Times New Roman" w:hAnsi="Times New Roman" w:cs="Times New Roman"/>
          <w:b/>
          <w:sz w:val="20"/>
          <w:szCs w:val="20"/>
        </w:rPr>
        <w:t>Nell’oggetto della mail scrivere</w:t>
      </w:r>
      <w:r w:rsidRPr="00712F0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DB36E3B" w14:textId="3A158B94" w:rsidR="00712F0D" w:rsidRPr="00712F0D" w:rsidRDefault="00712F0D" w:rsidP="00712F0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F0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712F0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Partecipazione Call for </w:t>
      </w:r>
      <w:proofErr w:type="spellStart"/>
      <w:r w:rsidRPr="00712F0D">
        <w:rPr>
          <w:rFonts w:ascii="Times New Roman" w:eastAsia="Times New Roman" w:hAnsi="Times New Roman" w:cs="Times New Roman"/>
          <w:sz w:val="20"/>
          <w:szCs w:val="20"/>
          <w:u w:val="single"/>
        </w:rPr>
        <w:t>Ideas</w:t>
      </w:r>
      <w:proofErr w:type="spellEnd"/>
      <w:r w:rsidRPr="00712F0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IAC2024 – Nome dell’Istituto – nome del team proponente – città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12F0D">
        <w:rPr>
          <w:rFonts w:ascii="Times New Roman" w:eastAsia="Times New Roman" w:hAnsi="Times New Roman" w:cs="Times New Roman"/>
          <w:sz w:val="20"/>
          <w:szCs w:val="20"/>
          <w:u w:val="single"/>
        </w:rPr>
        <w:t>di provenienza</w:t>
      </w:r>
      <w:r w:rsidRPr="00712F0D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78FFACD" w14:textId="4C965AFB" w:rsidR="006F54D2" w:rsidRPr="00712F0D" w:rsidRDefault="006F54D2" w:rsidP="006F54D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F54D2">
        <w:rPr>
          <w:rFonts w:ascii="Times New Roman" w:hAnsi="Times New Roman" w:cs="Times New Roman"/>
          <w:bCs/>
        </w:rPr>
        <w:t xml:space="preserve"> </w:t>
      </w:r>
      <w:r w:rsidRPr="00712F0D">
        <w:rPr>
          <w:rFonts w:ascii="Times New Roman" w:hAnsi="Times New Roman" w:cs="Times New Roman"/>
          <w:bCs/>
          <w:sz w:val="20"/>
          <w:szCs w:val="20"/>
          <w:u w:val="single"/>
        </w:rPr>
        <w:t>(in caso di compilazione a mano, scrivere in stampatello leggibile)</w:t>
      </w:r>
    </w:p>
    <w:p w14:paraId="79955B51" w14:textId="77777777" w:rsidR="006F54D2" w:rsidRPr="006F54D2" w:rsidRDefault="006F54D2" w:rsidP="006F54D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99"/>
        <w:gridCol w:w="1605"/>
      </w:tblGrid>
      <w:tr w:rsidR="006F54D2" w:rsidRPr="006F54D2" w14:paraId="4DDDBCF5" w14:textId="77777777" w:rsidTr="00E57DFF">
        <w:tc>
          <w:tcPr>
            <w:tcW w:w="9628" w:type="dxa"/>
            <w:gridSpan w:val="4"/>
          </w:tcPr>
          <w:p w14:paraId="71DD3240" w14:textId="77777777" w:rsidR="006F54D2" w:rsidRPr="006F54D2" w:rsidRDefault="006F54D2" w:rsidP="001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b/>
                <w:sz w:val="24"/>
                <w:szCs w:val="24"/>
              </w:rPr>
              <w:t>DATI TEAM</w:t>
            </w:r>
          </w:p>
        </w:tc>
      </w:tr>
      <w:tr w:rsidR="006F54D2" w:rsidRPr="006F54D2" w14:paraId="25A44098" w14:textId="77777777" w:rsidTr="00B36EFA">
        <w:tc>
          <w:tcPr>
            <w:tcW w:w="3256" w:type="dxa"/>
          </w:tcPr>
          <w:p w14:paraId="4EA6D8A5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Nome del team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71D22361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42C91C02" w14:textId="77777777" w:rsidTr="00E57DFF">
        <w:tc>
          <w:tcPr>
            <w:tcW w:w="9628" w:type="dxa"/>
            <w:gridSpan w:val="4"/>
          </w:tcPr>
          <w:p w14:paraId="03006FAE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00D719DA" w14:textId="77777777" w:rsidTr="00B36EFA">
        <w:tc>
          <w:tcPr>
            <w:tcW w:w="3256" w:type="dxa"/>
          </w:tcPr>
          <w:p w14:paraId="3A81E184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Nome e Cognome del Team Leader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23B56457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71E8AC32" w14:textId="77777777" w:rsidTr="00B36EFA">
        <w:tc>
          <w:tcPr>
            <w:tcW w:w="3256" w:type="dxa"/>
          </w:tcPr>
          <w:p w14:paraId="5707752B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E-mail del Team Leader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5426DC92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53B86443" w14:textId="77777777" w:rsidTr="00B36EFA">
        <w:tc>
          <w:tcPr>
            <w:tcW w:w="3256" w:type="dxa"/>
          </w:tcPr>
          <w:p w14:paraId="0622EE3B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Cellulare del Team Leader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051A0EDA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51E28DDD" w14:textId="77777777" w:rsidTr="00E57DFF">
        <w:tc>
          <w:tcPr>
            <w:tcW w:w="9628" w:type="dxa"/>
            <w:gridSpan w:val="4"/>
          </w:tcPr>
          <w:p w14:paraId="63EB387A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5E3B0BBA" w14:textId="77777777" w:rsidTr="00B36EFA">
        <w:tc>
          <w:tcPr>
            <w:tcW w:w="3256" w:type="dxa"/>
          </w:tcPr>
          <w:p w14:paraId="7B69468D" w14:textId="77777777" w:rsidR="006F54D2" w:rsidRPr="006F54D2" w:rsidRDefault="006F54D2" w:rsidP="006F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Numero degli studenti che compongono il team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10C48550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FA" w:rsidRPr="006F54D2" w14:paraId="43D0AEDF" w14:textId="77777777" w:rsidTr="00B36EFA">
        <w:trPr>
          <w:trHeight w:val="331"/>
        </w:trPr>
        <w:tc>
          <w:tcPr>
            <w:tcW w:w="3256" w:type="dxa"/>
            <w:vMerge w:val="restart"/>
          </w:tcPr>
          <w:p w14:paraId="05B3EBF5" w14:textId="5825D107" w:rsidR="00B36EFA" w:rsidRDefault="00B36EFA" w:rsidP="00B36EF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Nome, Cognome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classe frequentata dagli</w:t>
            </w: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 xml:space="preserve"> studenti che compongono il team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  <w:r w:rsidR="005A77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(si possono formare squadre anche con studenti di classi/sezioni differenti)</w:t>
            </w:r>
          </w:p>
          <w:p w14:paraId="1A3DCB38" w14:textId="66848A20" w:rsidR="005A7700" w:rsidRPr="006F54D2" w:rsidRDefault="005A7700" w:rsidP="00B3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F7822A" w14:textId="77777777" w:rsidR="00B36EFA" w:rsidRDefault="00B36EFA" w:rsidP="0014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  <w:p w14:paraId="56E15570" w14:textId="77777777" w:rsidR="00B36EFA" w:rsidRDefault="00B36EFA" w:rsidP="001441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1321EFFC" w14:textId="77777777" w:rsidR="00B36EFA" w:rsidRDefault="00B36EFA" w:rsidP="0014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  <w:p w14:paraId="76E52FB0" w14:textId="77777777" w:rsidR="00B36EFA" w:rsidRDefault="00B36EFA" w:rsidP="001441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FA9E55B" w14:textId="373CFE92" w:rsidR="00B36EFA" w:rsidRPr="006F54D2" w:rsidRDefault="00B36EFA" w:rsidP="0014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B36EFA" w:rsidRPr="006F54D2" w14:paraId="3D06C7F2" w14:textId="77777777" w:rsidTr="00B36EFA">
        <w:trPr>
          <w:trHeight w:val="331"/>
        </w:trPr>
        <w:tc>
          <w:tcPr>
            <w:tcW w:w="3256" w:type="dxa"/>
            <w:vMerge/>
          </w:tcPr>
          <w:p w14:paraId="1BBE6B63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F89D09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47AD59EE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32A68E3" w14:textId="0E262225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3C5E162B" w14:textId="77777777" w:rsidTr="00B36EFA">
        <w:trPr>
          <w:trHeight w:val="331"/>
        </w:trPr>
        <w:tc>
          <w:tcPr>
            <w:tcW w:w="3256" w:type="dxa"/>
            <w:vMerge/>
          </w:tcPr>
          <w:p w14:paraId="483175F1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DCC7B1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0CE57B6A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C866F06" w14:textId="206CE6BE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7683AB36" w14:textId="77777777" w:rsidTr="00B36EFA">
        <w:trPr>
          <w:trHeight w:val="331"/>
        </w:trPr>
        <w:tc>
          <w:tcPr>
            <w:tcW w:w="3256" w:type="dxa"/>
            <w:vMerge/>
          </w:tcPr>
          <w:p w14:paraId="00853310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EF5D32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6DD708B9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1048C36" w14:textId="4CEEEC63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2EB4483F" w14:textId="77777777" w:rsidTr="00B36EFA">
        <w:trPr>
          <w:trHeight w:val="331"/>
        </w:trPr>
        <w:tc>
          <w:tcPr>
            <w:tcW w:w="3256" w:type="dxa"/>
            <w:vMerge/>
          </w:tcPr>
          <w:p w14:paraId="344C39C8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87CE1A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11FA8EC5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B5172F6" w14:textId="66074FA8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0AA18348" w14:textId="77777777" w:rsidTr="00B36EFA">
        <w:trPr>
          <w:trHeight w:val="331"/>
        </w:trPr>
        <w:tc>
          <w:tcPr>
            <w:tcW w:w="3256" w:type="dxa"/>
            <w:vMerge/>
          </w:tcPr>
          <w:p w14:paraId="55445C8C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2C0DE0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351CE906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A9F4186" w14:textId="531FA5E4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102966F9" w14:textId="77777777" w:rsidTr="00B36EFA">
        <w:trPr>
          <w:trHeight w:val="331"/>
        </w:trPr>
        <w:tc>
          <w:tcPr>
            <w:tcW w:w="3256" w:type="dxa"/>
            <w:vMerge/>
          </w:tcPr>
          <w:p w14:paraId="71360D36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EC8B00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1A9D692D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1A5C954" w14:textId="2AA0B27F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0F707773" w14:textId="77777777" w:rsidTr="00B36EFA">
        <w:trPr>
          <w:trHeight w:val="331"/>
        </w:trPr>
        <w:tc>
          <w:tcPr>
            <w:tcW w:w="3256" w:type="dxa"/>
            <w:vMerge/>
          </w:tcPr>
          <w:p w14:paraId="1F600E90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11818E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68A3E938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31B7551" w14:textId="4692BAB5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1BF0507B" w14:textId="77777777" w:rsidTr="00B36EFA">
        <w:trPr>
          <w:trHeight w:val="331"/>
        </w:trPr>
        <w:tc>
          <w:tcPr>
            <w:tcW w:w="3256" w:type="dxa"/>
            <w:vMerge/>
          </w:tcPr>
          <w:p w14:paraId="68A33424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F8080C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7A598282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8144037" w14:textId="7BD8BDD8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EFA" w:rsidRPr="006F54D2" w14:paraId="1D5A4EE8" w14:textId="77777777" w:rsidTr="00B36EFA">
        <w:trPr>
          <w:trHeight w:val="331"/>
        </w:trPr>
        <w:tc>
          <w:tcPr>
            <w:tcW w:w="3256" w:type="dxa"/>
            <w:vMerge/>
          </w:tcPr>
          <w:p w14:paraId="6D4C31A2" w14:textId="77777777" w:rsidR="00B36EFA" w:rsidRPr="006F54D2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68766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20955323" w14:textId="77777777" w:rsidR="00B36EFA" w:rsidRDefault="00B36EFA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F190179" w14:textId="4D4EE290" w:rsidR="00B36EFA" w:rsidRDefault="00B36EFA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F0D" w:rsidRPr="006F54D2" w14:paraId="039928DE" w14:textId="77777777" w:rsidTr="00B36EFA">
        <w:trPr>
          <w:trHeight w:val="331"/>
        </w:trPr>
        <w:tc>
          <w:tcPr>
            <w:tcW w:w="3256" w:type="dxa"/>
          </w:tcPr>
          <w:p w14:paraId="37D98A17" w14:textId="77777777" w:rsidR="00712F0D" w:rsidRPr="006F54D2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937085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465061D4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4C5CEBF" w14:textId="77777777" w:rsidR="00712F0D" w:rsidRDefault="00712F0D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F0D" w:rsidRPr="006F54D2" w14:paraId="030220FF" w14:textId="77777777" w:rsidTr="00B36EFA">
        <w:trPr>
          <w:trHeight w:val="331"/>
        </w:trPr>
        <w:tc>
          <w:tcPr>
            <w:tcW w:w="3256" w:type="dxa"/>
          </w:tcPr>
          <w:p w14:paraId="0F5F159B" w14:textId="77777777" w:rsidR="00712F0D" w:rsidRPr="006F54D2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CC95FA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3CA27A47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039C332" w14:textId="77777777" w:rsidR="00712F0D" w:rsidRDefault="00712F0D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F0D" w:rsidRPr="006F54D2" w14:paraId="154ED8F2" w14:textId="77777777" w:rsidTr="00B36EFA">
        <w:trPr>
          <w:trHeight w:val="331"/>
        </w:trPr>
        <w:tc>
          <w:tcPr>
            <w:tcW w:w="3256" w:type="dxa"/>
          </w:tcPr>
          <w:p w14:paraId="428870BF" w14:textId="77777777" w:rsidR="00712F0D" w:rsidRPr="006F54D2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5A2ED9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29C3FE0B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EF5C336" w14:textId="77777777" w:rsidR="00712F0D" w:rsidRDefault="00712F0D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F0D" w:rsidRPr="006F54D2" w14:paraId="056ECB6D" w14:textId="77777777" w:rsidTr="00B36EFA">
        <w:trPr>
          <w:trHeight w:val="331"/>
        </w:trPr>
        <w:tc>
          <w:tcPr>
            <w:tcW w:w="3256" w:type="dxa"/>
          </w:tcPr>
          <w:p w14:paraId="7FD0C89A" w14:textId="77777777" w:rsidR="00712F0D" w:rsidRPr="006F54D2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ACC91D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0AAC191B" w14:textId="77777777" w:rsidR="00712F0D" w:rsidRDefault="00712F0D" w:rsidP="00B36E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74BE3CC" w14:textId="77777777" w:rsidR="00712F0D" w:rsidRDefault="00712F0D" w:rsidP="00E57D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4D2" w:rsidRPr="006F54D2" w14:paraId="2DE368F4" w14:textId="77777777" w:rsidTr="00E57DFF">
        <w:tc>
          <w:tcPr>
            <w:tcW w:w="9628" w:type="dxa"/>
            <w:gridSpan w:val="4"/>
          </w:tcPr>
          <w:p w14:paraId="12464C22" w14:textId="77777777" w:rsidR="006F54D2" w:rsidRPr="006F54D2" w:rsidRDefault="006F54D2" w:rsidP="0014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b/>
                <w:sz w:val="24"/>
                <w:szCs w:val="24"/>
              </w:rPr>
              <w:t>DATI ISTITUTO SCOLASTICO</w:t>
            </w:r>
          </w:p>
        </w:tc>
      </w:tr>
      <w:tr w:rsidR="006F54D2" w:rsidRPr="006F54D2" w14:paraId="19F095C9" w14:textId="77777777" w:rsidTr="00B36EFA">
        <w:tc>
          <w:tcPr>
            <w:tcW w:w="3256" w:type="dxa"/>
          </w:tcPr>
          <w:p w14:paraId="083E1FC0" w14:textId="3D2E8401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Nome dell</w:t>
            </w:r>
            <w:r w:rsidR="005A7700">
              <w:rPr>
                <w:rFonts w:ascii="Times New Roman" w:hAnsi="Times New Roman" w:cs="Times New Roman"/>
                <w:sz w:val="24"/>
                <w:szCs w:val="24"/>
              </w:rPr>
              <w:t xml:space="preserve">’Istituto Scolastico </w:t>
            </w: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di appartenenza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5254CAB0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02BFAE45" w14:textId="77777777" w:rsidTr="00B36EFA">
        <w:tc>
          <w:tcPr>
            <w:tcW w:w="3256" w:type="dxa"/>
          </w:tcPr>
          <w:p w14:paraId="3DAEFD50" w14:textId="3C3B518C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 xml:space="preserve">Tipologia di </w:t>
            </w:r>
            <w:r w:rsidR="005A77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stituto</w:t>
            </w:r>
            <w:r w:rsidR="005A7700">
              <w:rPr>
                <w:rFonts w:ascii="Times New Roman" w:hAnsi="Times New Roman" w:cs="Times New Roman"/>
                <w:sz w:val="24"/>
                <w:szCs w:val="24"/>
              </w:rPr>
              <w:t xml:space="preserve">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7D38AFDD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3ECAF953" w14:textId="77777777" w:rsidTr="00B36EFA">
        <w:tc>
          <w:tcPr>
            <w:tcW w:w="3256" w:type="dxa"/>
          </w:tcPr>
          <w:p w14:paraId="0E8D3FA5" w14:textId="7BA8F50C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Indirizzo completo della scuola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  <w:r w:rsidR="00B3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36EFA" w:rsidRPr="00B36E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(Via, Città, Provincia, Regione</w:t>
            </w:r>
            <w:r w:rsidR="005A77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Paese</w:t>
            </w:r>
            <w:r w:rsidR="00B36EFA" w:rsidRPr="00B36E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372" w:type="dxa"/>
            <w:gridSpan w:val="3"/>
          </w:tcPr>
          <w:p w14:paraId="5BCF67B9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4AB9D50F" w14:textId="77777777" w:rsidTr="00B36EFA">
        <w:tc>
          <w:tcPr>
            <w:tcW w:w="3256" w:type="dxa"/>
          </w:tcPr>
          <w:p w14:paraId="0BCBCC2F" w14:textId="329EC6CA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 xml:space="preserve">Nome e Cognome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2464D130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7E304DAF" w14:textId="77777777" w:rsidTr="00B36EFA">
        <w:tc>
          <w:tcPr>
            <w:tcW w:w="3256" w:type="dxa"/>
          </w:tcPr>
          <w:p w14:paraId="562F8A3F" w14:textId="0D4E9037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 xml:space="preserve">E-mail della </w:t>
            </w:r>
            <w:r w:rsidR="005A7700">
              <w:rPr>
                <w:rFonts w:ascii="Times New Roman" w:hAnsi="Times New Roman" w:cs="Times New Roman"/>
                <w:sz w:val="24"/>
                <w:szCs w:val="24"/>
              </w:rPr>
              <w:t>segreteria dell’Istituto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78D77F01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2" w:rsidRPr="006F54D2" w14:paraId="070FE23D" w14:textId="77777777" w:rsidTr="00B36EFA">
        <w:tc>
          <w:tcPr>
            <w:tcW w:w="3256" w:type="dxa"/>
          </w:tcPr>
          <w:p w14:paraId="1E212A63" w14:textId="41BECC05" w:rsidR="006F54D2" w:rsidRPr="006F54D2" w:rsidRDefault="006F54D2" w:rsidP="00B3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2">
              <w:rPr>
                <w:rFonts w:ascii="Times New Roman" w:hAnsi="Times New Roman" w:cs="Times New Roman"/>
                <w:sz w:val="24"/>
                <w:szCs w:val="24"/>
              </w:rPr>
              <w:t>Numero di telefono della s</w:t>
            </w:r>
            <w:r w:rsidR="00B36EFA">
              <w:rPr>
                <w:rFonts w:ascii="Times New Roman" w:hAnsi="Times New Roman" w:cs="Times New Roman"/>
                <w:sz w:val="24"/>
                <w:szCs w:val="24"/>
              </w:rPr>
              <w:t>egreteria dell</w:t>
            </w:r>
            <w:r w:rsidR="005A7700">
              <w:rPr>
                <w:rFonts w:ascii="Times New Roman" w:hAnsi="Times New Roman" w:cs="Times New Roman"/>
                <w:sz w:val="24"/>
                <w:szCs w:val="24"/>
              </w:rPr>
              <w:t>’Istituto Scolastico</w:t>
            </w:r>
            <w:r w:rsidRPr="006F54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6372" w:type="dxa"/>
            <w:gridSpan w:val="3"/>
          </w:tcPr>
          <w:p w14:paraId="7963DC85" w14:textId="77777777" w:rsidR="006F54D2" w:rsidRPr="006F54D2" w:rsidRDefault="006F54D2" w:rsidP="00E57DF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704D2" w14:textId="77777777" w:rsidR="006F54D2" w:rsidRPr="006F54D2" w:rsidRDefault="006F54D2" w:rsidP="006F54D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9E0FC1D" w14:textId="48019B36" w:rsidR="007937F7" w:rsidRDefault="0072301E" w:rsidP="007937F7">
      <w:pPr>
        <w:snapToGrid w:val="0"/>
        <w:spacing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 allegano al presente modulo di partecipazione</w:t>
      </w:r>
      <w:r w:rsidR="00BF4E05">
        <w:rPr>
          <w:rFonts w:ascii="Times New Roman" w:hAnsi="Times New Roman" w:cs="Times New Roman"/>
          <w:bCs/>
        </w:rPr>
        <w:t xml:space="preserve"> (spuntare le caselle inerenti quanto allegato)</w:t>
      </w:r>
      <w:r>
        <w:rPr>
          <w:rFonts w:ascii="Times New Roman" w:hAnsi="Times New Roman" w:cs="Times New Roman"/>
          <w:bCs/>
        </w:rPr>
        <w:t>:</w:t>
      </w:r>
    </w:p>
    <w:p w14:paraId="47E3001C" w14:textId="77777777" w:rsidR="0072301E" w:rsidRPr="00A83167" w:rsidRDefault="0072301E" w:rsidP="0072301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83167">
        <w:rPr>
          <w:rFonts w:ascii="Times New Roman" w:eastAsia="Times New Roman" w:hAnsi="Times New Roman" w:cs="Times New Roman"/>
          <w:b/>
        </w:rPr>
        <w:t>Un documento in pdf</w:t>
      </w:r>
      <w:r w:rsidRPr="00A83167">
        <w:rPr>
          <w:rFonts w:ascii="Times New Roman" w:eastAsia="Times New Roman" w:hAnsi="Times New Roman" w:cs="Times New Roman"/>
        </w:rPr>
        <w:t xml:space="preserve"> in cui gli studenti e le studentesse descriveranno la soluzione proposta. Il documento dovrà essere di massimo 3 pagine, escluse immagini e tabelle, che potranno essere invece aggiunte in allegato insieme a schemi e/o al necessario materiale illustrativo – </w:t>
      </w:r>
      <w:r w:rsidRPr="00A83167">
        <w:rPr>
          <w:rFonts w:ascii="Times New Roman" w:eastAsia="Times New Roman" w:hAnsi="Times New Roman" w:cs="Times New Roman"/>
          <w:u w:val="single"/>
        </w:rPr>
        <w:t>obbligatorio</w:t>
      </w:r>
      <w:r w:rsidRPr="00A83167">
        <w:rPr>
          <w:rFonts w:ascii="Times New Roman" w:eastAsia="Times New Roman" w:hAnsi="Times New Roman" w:cs="Times New Roman"/>
        </w:rPr>
        <w:t>;</w:t>
      </w:r>
    </w:p>
    <w:p w14:paraId="6A87FA7A" w14:textId="77777777" w:rsidR="0072301E" w:rsidRPr="00A83167" w:rsidRDefault="0072301E" w:rsidP="0072301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83167">
        <w:rPr>
          <w:rFonts w:ascii="Times New Roman" w:eastAsia="Times New Roman" w:hAnsi="Times New Roman" w:cs="Times New Roman"/>
        </w:rPr>
        <w:t xml:space="preserve">Un </w:t>
      </w:r>
      <w:r w:rsidRPr="00A83167">
        <w:rPr>
          <w:rFonts w:ascii="Times New Roman" w:eastAsia="Times New Roman" w:hAnsi="Times New Roman" w:cs="Times New Roman"/>
          <w:b/>
        </w:rPr>
        <w:t>video di massimo 3 minuti in</w:t>
      </w:r>
      <w:r w:rsidRPr="00A83167">
        <w:rPr>
          <w:rFonts w:ascii="Times New Roman" w:eastAsia="Times New Roman" w:hAnsi="Times New Roman" w:cs="Times New Roman"/>
        </w:rPr>
        <w:t xml:space="preserve"> cui gli studenti e le studentesse illustreranno l’idea – </w:t>
      </w:r>
      <w:r w:rsidRPr="00A83167">
        <w:rPr>
          <w:rFonts w:ascii="Times New Roman" w:eastAsia="Times New Roman" w:hAnsi="Times New Roman" w:cs="Times New Roman"/>
          <w:u w:val="single"/>
        </w:rPr>
        <w:t>obbligatorio</w:t>
      </w:r>
      <w:r w:rsidRPr="00A83167">
        <w:rPr>
          <w:rFonts w:ascii="Times New Roman" w:eastAsia="Times New Roman" w:hAnsi="Times New Roman" w:cs="Times New Roman"/>
        </w:rPr>
        <w:t>;</w:t>
      </w:r>
    </w:p>
    <w:p w14:paraId="7DA0FF05" w14:textId="62921338" w:rsidR="0072301E" w:rsidRPr="00A83167" w:rsidRDefault="0072301E" w:rsidP="0072301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83167">
        <w:rPr>
          <w:rFonts w:ascii="Times New Roman" w:eastAsia="Times New Roman" w:hAnsi="Times New Roman" w:cs="Times New Roman"/>
        </w:rPr>
        <w:t xml:space="preserve">Il </w:t>
      </w:r>
      <w:r w:rsidRPr="00A83167">
        <w:rPr>
          <w:rFonts w:ascii="Times New Roman" w:eastAsia="Times New Roman" w:hAnsi="Times New Roman" w:cs="Times New Roman"/>
          <w:b/>
        </w:rPr>
        <w:t>progetto di un prototipo</w:t>
      </w:r>
      <w:r w:rsidRPr="00A83167">
        <w:rPr>
          <w:rFonts w:ascii="Times New Roman" w:eastAsia="Times New Roman" w:hAnsi="Times New Roman" w:cs="Times New Roman"/>
        </w:rPr>
        <w:t xml:space="preserve"> legato all’idea proposta, che potrà essere illustrato nel corso del video e, se l’idea sarà selezionata dalla </w:t>
      </w:r>
      <w:r w:rsidRPr="00A45C3C">
        <w:rPr>
          <w:rFonts w:ascii="Times New Roman" w:eastAsia="Times New Roman" w:hAnsi="Times New Roman" w:cs="Times New Roman"/>
        </w:rPr>
        <w:t>Commissione</w:t>
      </w:r>
      <w:r w:rsidR="00A45C3C" w:rsidRPr="00A45C3C">
        <w:rPr>
          <w:rFonts w:ascii="Times New Roman" w:eastAsia="Times New Roman" w:hAnsi="Times New Roman" w:cs="Times New Roman"/>
        </w:rPr>
        <w:t xml:space="preserve"> di valutazione</w:t>
      </w:r>
      <w:r w:rsidRPr="00A83167">
        <w:rPr>
          <w:rFonts w:ascii="Times New Roman" w:eastAsia="Times New Roman" w:hAnsi="Times New Roman" w:cs="Times New Roman"/>
        </w:rPr>
        <w:t xml:space="preserve">, realizzato </w:t>
      </w:r>
      <w:r w:rsidR="00DA7941">
        <w:rPr>
          <w:rFonts w:ascii="Times New Roman" w:eastAsia="Times New Roman" w:hAnsi="Times New Roman" w:cs="Times New Roman"/>
        </w:rPr>
        <w:t xml:space="preserve">a cura dell’Istituto scolastico </w:t>
      </w:r>
      <w:r w:rsidRPr="00A83167">
        <w:rPr>
          <w:rFonts w:ascii="Times New Roman" w:eastAsia="Times New Roman" w:hAnsi="Times New Roman" w:cs="Times New Roman"/>
        </w:rPr>
        <w:t>per essere presentato a IAC2024</w:t>
      </w:r>
      <w:r w:rsidR="00DA7941">
        <w:rPr>
          <w:rFonts w:ascii="Times New Roman" w:eastAsia="Times New Roman" w:hAnsi="Times New Roman" w:cs="Times New Roman"/>
        </w:rPr>
        <w:t xml:space="preserve"> il 18 ottobre 2024</w:t>
      </w:r>
      <w:bookmarkStart w:id="0" w:name="_GoBack"/>
      <w:bookmarkEnd w:id="0"/>
      <w:r w:rsidRPr="00A83167">
        <w:rPr>
          <w:rFonts w:ascii="Times New Roman" w:eastAsia="Times New Roman" w:hAnsi="Times New Roman" w:cs="Times New Roman"/>
        </w:rPr>
        <w:t xml:space="preserve"> – </w:t>
      </w:r>
      <w:r w:rsidRPr="00A83167">
        <w:rPr>
          <w:rFonts w:ascii="Times New Roman" w:eastAsia="Times New Roman" w:hAnsi="Times New Roman" w:cs="Times New Roman"/>
          <w:u w:val="single"/>
        </w:rPr>
        <w:t>opzionale</w:t>
      </w:r>
      <w:r w:rsidRPr="00A83167">
        <w:rPr>
          <w:rFonts w:ascii="Times New Roman" w:eastAsia="Times New Roman" w:hAnsi="Times New Roman" w:cs="Times New Roman"/>
        </w:rPr>
        <w:t>;</w:t>
      </w:r>
    </w:p>
    <w:p w14:paraId="47551D4A" w14:textId="77777777" w:rsidR="00144130" w:rsidRDefault="00B91110" w:rsidP="0014413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91110"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b/>
        </w:rPr>
        <w:t xml:space="preserve"> d</w:t>
      </w:r>
      <w:r w:rsidR="0072301E" w:rsidRPr="00DD7CD2">
        <w:rPr>
          <w:rFonts w:ascii="Times New Roman" w:eastAsia="Times New Roman" w:hAnsi="Times New Roman" w:cs="Times New Roman"/>
          <w:b/>
        </w:rPr>
        <w:t>i</w:t>
      </w:r>
      <w:r w:rsidR="0072301E" w:rsidRPr="00985978">
        <w:rPr>
          <w:rFonts w:ascii="Times New Roman" w:eastAsia="Times New Roman" w:hAnsi="Times New Roman" w:cs="Times New Roman"/>
          <w:b/>
        </w:rPr>
        <w:t>chiarazione del dirigente scolastico</w:t>
      </w:r>
      <w:r w:rsidR="0072301E" w:rsidRPr="00A83167">
        <w:rPr>
          <w:rFonts w:ascii="Times New Roman" w:eastAsia="Times New Roman" w:hAnsi="Times New Roman" w:cs="Times New Roman"/>
        </w:rPr>
        <w:t xml:space="preserve"> attestante caratteristiche di inclusione di cui al punto 8 comma b</w:t>
      </w:r>
      <w:r>
        <w:rPr>
          <w:rFonts w:ascii="Times New Roman" w:eastAsia="Times New Roman" w:hAnsi="Times New Roman" w:cs="Times New Roman"/>
        </w:rPr>
        <w:t xml:space="preserve"> della call</w:t>
      </w:r>
      <w:r w:rsidR="00DD7CD2">
        <w:rPr>
          <w:rFonts w:ascii="Times New Roman" w:eastAsia="Times New Roman" w:hAnsi="Times New Roman" w:cs="Times New Roman"/>
        </w:rPr>
        <w:t xml:space="preserve"> </w:t>
      </w:r>
      <w:r w:rsidR="00DD7CD2" w:rsidRPr="00A83167">
        <w:rPr>
          <w:rFonts w:ascii="Times New Roman" w:eastAsia="Times New Roman" w:hAnsi="Times New Roman" w:cs="Times New Roman"/>
        </w:rPr>
        <w:t xml:space="preserve">– </w:t>
      </w:r>
      <w:r w:rsidR="00DD7CD2" w:rsidRPr="00A83167">
        <w:rPr>
          <w:rFonts w:ascii="Times New Roman" w:eastAsia="Times New Roman" w:hAnsi="Times New Roman" w:cs="Times New Roman"/>
          <w:u w:val="single"/>
        </w:rPr>
        <w:t>opzionale</w:t>
      </w:r>
      <w:r w:rsidR="0072301E" w:rsidRPr="00A83167">
        <w:rPr>
          <w:rFonts w:ascii="Times New Roman" w:eastAsia="Times New Roman" w:hAnsi="Times New Roman" w:cs="Times New Roman"/>
        </w:rPr>
        <w:t>.</w:t>
      </w:r>
    </w:p>
    <w:p w14:paraId="57579781" w14:textId="77777777" w:rsidR="00144130" w:rsidRDefault="00144130" w:rsidP="0014413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32C912EA" w14:textId="77777777" w:rsidR="00144130" w:rsidRDefault="00144130" w:rsidP="003848EE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49E1A9" w14:textId="5CFB611A" w:rsidR="003848EE" w:rsidRDefault="003848EE" w:rsidP="003848EE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INFORMATIVA SUL TRATTAMENTO DEI DATI PERSONALI</w:t>
      </w:r>
    </w:p>
    <w:p w14:paraId="226311A6" w14:textId="6941A91B" w:rsidR="003848EE" w:rsidRPr="003E2C84" w:rsidRDefault="003848EE" w:rsidP="003848E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E CONSENSO </w:t>
      </w:r>
      <w:r w:rsidRPr="003E2C84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lang w:eastAsia="it-IT"/>
        </w:rPr>
        <w:t>LL’</w:t>
      </w:r>
      <w:r w:rsidRPr="003E2C84">
        <w:rPr>
          <w:rFonts w:ascii="Times New Roman" w:eastAsia="Times New Roman" w:hAnsi="Times New Roman" w:cs="Times New Roman"/>
          <w:b/>
          <w:bCs/>
          <w:lang w:eastAsia="it-IT"/>
        </w:rPr>
        <w:t xml:space="preserve">UTILIZZO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DEI </w:t>
      </w:r>
      <w:r w:rsidRPr="003E2C84">
        <w:rPr>
          <w:rFonts w:ascii="Times New Roman" w:eastAsia="Times New Roman" w:hAnsi="Times New Roman" w:cs="Times New Roman"/>
          <w:b/>
          <w:bCs/>
          <w:lang w:eastAsia="it-IT"/>
        </w:rPr>
        <w:t>MATERIALI INVIATI PER FINALITA’ DI PROMOZIONE/COMUNICAZIONE/EDUCATION</w:t>
      </w:r>
      <w:r w:rsidR="00DD74BB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5FE13457" w14:textId="77777777" w:rsidR="003848EE" w:rsidRPr="00EB78A0" w:rsidRDefault="003848EE" w:rsidP="003848EE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hAnsi="Times New Roman" w:cs="Times New Roman"/>
          <w:b/>
          <w:i/>
        </w:rPr>
        <w:t>ai sensi degli artt. 13 e 14 del Regolamento UE 2016/679 (GDPR)</w:t>
      </w:r>
    </w:p>
    <w:p w14:paraId="5DA1E351" w14:textId="4909C596" w:rsidR="003848EE" w:rsidRPr="004E187A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129773964"/>
      <w:r w:rsidRPr="00EB78A0">
        <w:rPr>
          <w:rFonts w:ascii="Times New Roman" w:eastAsia="Times New Roman" w:hAnsi="Times New Roman" w:cs="Times New Roman"/>
          <w:lang w:eastAsia="it-IT"/>
        </w:rPr>
        <w:t xml:space="preserve">Ai sensi del Regolamento (UE) 2016/679 (di seguito “Regolamento” o “GDPR”), la presente informativa descrive le modalità di trattamento dei dati personali degli interessati che intendano </w:t>
      </w:r>
      <w:r>
        <w:rPr>
          <w:rFonts w:ascii="Times New Roman" w:eastAsia="Times New Roman" w:hAnsi="Times New Roman" w:cs="Times New Roman"/>
          <w:lang w:eastAsia="it-IT"/>
        </w:rPr>
        <w:t>partecipare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alla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denominat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 xml:space="preserve">“Uno Spazio </w:t>
      </w:r>
      <w:r>
        <w:rPr>
          <w:rFonts w:ascii="Times New Roman" w:eastAsia="Times New Roman" w:hAnsi="Times New Roman" w:cs="Times New Roman"/>
          <w:i/>
          <w:iCs/>
          <w:lang w:eastAsia="it-IT"/>
        </w:rPr>
        <w:t>Responsabile per la Sostenibilità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(di seguito anche solo “</w:t>
      </w:r>
      <w:r>
        <w:rPr>
          <w:rFonts w:ascii="Times New Roman" w:eastAsia="Times New Roman" w:hAnsi="Times New Roman" w:cs="Times New Roman"/>
          <w:lang w:eastAsia="it-IT"/>
        </w:rPr>
        <w:t xml:space="preserve">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”), </w:t>
      </w:r>
      <w:r>
        <w:rPr>
          <w:rFonts w:ascii="Times New Roman" w:eastAsia="Times New Roman" w:hAnsi="Times New Roman" w:cs="Times New Roman"/>
          <w:lang w:eastAsia="it-IT"/>
        </w:rPr>
        <w:t>bandita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dall’ASI</w:t>
      </w:r>
      <w:r w:rsidR="004F2EA3">
        <w:rPr>
          <w:rFonts w:ascii="Times New Roman" w:eastAsia="Times New Roman" w:hAnsi="Times New Roman" w:cs="Times New Roman"/>
          <w:lang w:eastAsia="it-IT"/>
        </w:rPr>
        <w:t>.</w:t>
      </w:r>
    </w:p>
    <w:bookmarkEnd w:id="1"/>
    <w:p w14:paraId="1401BC42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TITOLARE DEL TRATTAMENTO E RESPONSABILE DELLA PROTEZIONE DATI</w:t>
      </w:r>
    </w:p>
    <w:p w14:paraId="219FF609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2" w:name="_Hlk130463044"/>
      <w:r w:rsidRPr="00EB78A0">
        <w:rPr>
          <w:rFonts w:ascii="Times New Roman" w:eastAsia="Times New Roman" w:hAnsi="Times New Roman" w:cs="Times New Roman"/>
          <w:lang w:eastAsia="it-IT"/>
        </w:rPr>
        <w:t>Il Titolare del trattamento è l’</w:t>
      </w:r>
      <w:bookmarkStart w:id="3" w:name="_Hlk114580307"/>
      <w:r w:rsidRPr="00EB78A0">
        <w:rPr>
          <w:rFonts w:ascii="Times New Roman" w:eastAsia="Times New Roman" w:hAnsi="Times New Roman" w:cs="Times New Roman"/>
          <w:lang w:eastAsia="it-IT"/>
        </w:rPr>
        <w:t xml:space="preserve">Agenzia Spaziale Italiana </w:t>
      </w:r>
      <w:bookmarkEnd w:id="2"/>
      <w:r w:rsidRPr="00EB78A0">
        <w:rPr>
          <w:rFonts w:ascii="Times New Roman" w:eastAsia="Times New Roman" w:hAnsi="Times New Roman" w:cs="Times New Roman"/>
          <w:lang w:eastAsia="it-IT"/>
        </w:rPr>
        <w:t>(ASI) con sede legale in Roma, Via del Politecnico s.n.c.</w:t>
      </w:r>
      <w:bookmarkEnd w:id="3"/>
      <w:r w:rsidRPr="00EB78A0">
        <w:rPr>
          <w:rFonts w:ascii="Times New Roman" w:eastAsia="Times New Roman" w:hAnsi="Times New Roman" w:cs="Times New Roman"/>
          <w:lang w:eastAsia="it-IT"/>
        </w:rPr>
        <w:t xml:space="preserve">, </w:t>
      </w:r>
      <w:bookmarkStart w:id="4" w:name="_Hlk126921614"/>
      <w:r w:rsidRPr="00EB78A0">
        <w:rPr>
          <w:rFonts w:ascii="Times New Roman" w:eastAsia="Times New Roman" w:hAnsi="Times New Roman" w:cs="Times New Roman"/>
          <w:lang w:eastAsia="it-IT"/>
        </w:rPr>
        <w:t xml:space="preserve">PEC </w:t>
      </w:r>
      <w:hyperlink r:id="rId11" w:history="1">
        <w:r w:rsidRPr="00EB78A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asi@asi.postacert.it</w:t>
        </w:r>
      </w:hyperlink>
      <w:bookmarkEnd w:id="4"/>
      <w:r w:rsidRPr="00EB78A0">
        <w:rPr>
          <w:rFonts w:ascii="Times New Roman" w:eastAsia="Times New Roman" w:hAnsi="Times New Roman" w:cs="Times New Roman"/>
          <w:lang w:eastAsia="it-IT"/>
        </w:rPr>
        <w:t xml:space="preserve">. Il Responsabile della Protezione dei Dati (RPD) è raggiungibile all’indirizzo mail: </w:t>
      </w:r>
      <w:hyperlink r:id="rId12" w:history="1">
        <w:r w:rsidRPr="00EB78A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rpd@asi.it</w:t>
        </w:r>
      </w:hyperlink>
      <w:r w:rsidRPr="00EB78A0">
        <w:rPr>
          <w:rFonts w:ascii="Times New Roman" w:eastAsia="Times New Roman" w:hAnsi="Times New Roman" w:cs="Times New Roman"/>
          <w:lang w:eastAsia="it-IT"/>
        </w:rPr>
        <w:t>.</w:t>
      </w:r>
    </w:p>
    <w:p w14:paraId="10AE8ABE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TIPO DI DATI TRATTATI E FINALITÀ DEL TRATTAMENTO</w:t>
      </w:r>
    </w:p>
    <w:p w14:paraId="130D5BD7" w14:textId="1D3783C8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ASI</w:t>
      </w:r>
      <w:r w:rsidR="00C80AD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E187A">
        <w:rPr>
          <w:rFonts w:ascii="Times New Roman" w:eastAsia="Times New Roman" w:hAnsi="Times New Roman" w:cs="Times New Roman"/>
          <w:lang w:eastAsia="it-IT"/>
        </w:rPr>
        <w:t>tratter</w:t>
      </w:r>
      <w:r w:rsidR="00C80AD4">
        <w:rPr>
          <w:rFonts w:ascii="Times New Roman" w:eastAsia="Times New Roman" w:hAnsi="Times New Roman" w:cs="Times New Roman"/>
          <w:lang w:eastAsia="it-IT"/>
        </w:rPr>
        <w:t>à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 i dati </w:t>
      </w:r>
      <w:r>
        <w:rPr>
          <w:rFonts w:ascii="Times New Roman" w:eastAsia="Times New Roman" w:hAnsi="Times New Roman" w:cs="Times New Roman"/>
          <w:lang w:eastAsia="it-IT"/>
        </w:rPr>
        <w:t xml:space="preserve">inviati dai team partecipanti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al fine di permetterne la partecipazione alla Call for </w:t>
      </w:r>
      <w:proofErr w:type="spellStart"/>
      <w:r w:rsidRPr="004E187A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4E187A">
        <w:rPr>
          <w:rFonts w:ascii="Times New Roman" w:eastAsia="Times New Roman" w:hAnsi="Times New Roman" w:cs="Times New Roman"/>
          <w:lang w:eastAsia="it-IT"/>
        </w:rPr>
        <w:t xml:space="preserve">, a IAC2024 e alla loro </w:t>
      </w:r>
      <w:r>
        <w:rPr>
          <w:rFonts w:ascii="Times New Roman" w:eastAsia="Times New Roman" w:hAnsi="Times New Roman" w:cs="Times New Roman"/>
          <w:lang w:eastAsia="it-IT"/>
        </w:rPr>
        <w:t>promozione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. L’acquisizione di tali dati è strumentale alla adesione e alla gestione della Call for </w:t>
      </w:r>
      <w:proofErr w:type="spellStart"/>
      <w:r w:rsidRPr="004E187A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4E187A">
        <w:rPr>
          <w:rFonts w:ascii="Times New Roman" w:eastAsia="Times New Roman" w:hAnsi="Times New Roman" w:cs="Times New Roman"/>
          <w:lang w:eastAsia="it-IT"/>
        </w:rPr>
        <w:t xml:space="preserve"> e a IAC2024 e un eventuale rifiuto comporterà l’impossibilità </w:t>
      </w:r>
      <w:r w:rsidRPr="00EB78A0">
        <w:rPr>
          <w:rFonts w:ascii="Times New Roman" w:eastAsia="Times New Roman" w:hAnsi="Times New Roman" w:cs="Times New Roman"/>
          <w:lang w:eastAsia="it-IT"/>
        </w:rPr>
        <w:t>di parteciparvi.</w:t>
      </w:r>
    </w:p>
    <w:p w14:paraId="0288FF28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Nel rispetto della legislazione vigente, i dati personali acquisiti, le</w:t>
      </w:r>
      <w:r>
        <w:rPr>
          <w:rFonts w:ascii="Times New Roman" w:eastAsia="Times New Roman" w:hAnsi="Times New Roman" w:cs="Times New Roman"/>
          <w:lang w:eastAsia="it-IT"/>
        </w:rPr>
        <w:t xml:space="preserve"> eventuali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hAnsi="Times New Roman" w:cs="Times New Roman"/>
        </w:rPr>
        <w:t>immagini e riprese audiovisive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degli interessati, </w:t>
      </w:r>
      <w:r>
        <w:rPr>
          <w:rFonts w:ascii="Times New Roman" w:eastAsia="Times New Roman" w:hAnsi="Times New Roman" w:cs="Times New Roman"/>
          <w:lang w:eastAsia="it-IT"/>
        </w:rPr>
        <w:t xml:space="preserve">oltre ai materiali inviati dagli Istituti Scolastici per partecipare alla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EB78A0">
        <w:rPr>
          <w:rFonts w:ascii="Times New Roman" w:eastAsia="Times New Roman" w:hAnsi="Times New Roman" w:cs="Times New Roman"/>
          <w:lang w:eastAsia="it-IT"/>
        </w:rPr>
        <w:t>verranno trattati esclusivamente per le finalità connesse all</w:t>
      </w:r>
      <w:r>
        <w:rPr>
          <w:rFonts w:ascii="Times New Roman" w:eastAsia="Times New Roman" w:hAnsi="Times New Roman" w:cs="Times New Roman"/>
          <w:lang w:eastAsia="it-IT"/>
        </w:rPr>
        <w:t>a presente iniziativa e a IAC2024</w:t>
      </w:r>
      <w:r w:rsidRPr="00EB78A0">
        <w:rPr>
          <w:rFonts w:ascii="Times New Roman" w:eastAsia="Times New Roman" w:hAnsi="Times New Roman" w:cs="Times New Roman"/>
          <w:lang w:eastAsia="it-IT"/>
        </w:rPr>
        <w:t>, ivi comprese, a titolo esemplificativo ma non esaustivo:</w:t>
      </w:r>
    </w:p>
    <w:p w14:paraId="19538833" w14:textId="7EE26836" w:rsidR="003848EE" w:rsidRPr="003848EE" w:rsidRDefault="003848EE" w:rsidP="003848EE">
      <w:pPr>
        <w:pStyle w:val="Paragrafoelenco"/>
        <w:numPr>
          <w:ilvl w:val="0"/>
          <w:numId w:val="11"/>
        </w:numPr>
        <w:shd w:val="clear" w:color="auto" w:fill="FFFFFF"/>
        <w:spacing w:before="240" w:after="24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2E1D26">
        <w:rPr>
          <w:rFonts w:ascii="Times New Roman" w:eastAsia="Times New Roman" w:hAnsi="Times New Roman" w:cs="Times New Roman"/>
          <w:lang w:eastAsia="it-IT"/>
        </w:rPr>
        <w:t xml:space="preserve">finalità di gestione amministrativa della Call for </w:t>
      </w:r>
      <w:proofErr w:type="spellStart"/>
      <w:r w:rsidRPr="002E1D26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2E1D26">
        <w:rPr>
          <w:rFonts w:ascii="Times New Roman" w:eastAsia="Times New Roman" w:hAnsi="Times New Roman" w:cs="Times New Roman"/>
          <w:lang w:eastAsia="it-IT"/>
        </w:rPr>
        <w:t>, sia antecedente sia posteriore alla stessa, compresa la corresponsione degli emolumenti ivi previsti;</w:t>
      </w:r>
    </w:p>
    <w:p w14:paraId="349CBBE2" w14:textId="1FF3608A" w:rsidR="003848EE" w:rsidRPr="004E187A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(ii) </w:t>
      </w:r>
      <w:r w:rsidRPr="00EB78A0">
        <w:rPr>
          <w:rFonts w:ascii="Times New Roman" w:eastAsia="Times New Roman" w:hAnsi="Times New Roman" w:cs="Times New Roman"/>
          <w:lang w:eastAsia="it-IT"/>
        </w:rPr>
        <w:tab/>
        <w:t>finalità informative e divulgative, mediante pubblicazione del nominativo (nome e/o cognome) de</w:t>
      </w:r>
      <w:r>
        <w:rPr>
          <w:rFonts w:ascii="Times New Roman" w:eastAsia="Times New Roman" w:hAnsi="Times New Roman" w:cs="Times New Roman"/>
          <w:lang w:eastAsia="it-IT"/>
        </w:rPr>
        <w:t xml:space="preserve">gli Istituti/team </w:t>
      </w:r>
      <w:r w:rsidRPr="00EB78A0">
        <w:rPr>
          <w:rFonts w:ascii="Times New Roman" w:eastAsia="Times New Roman" w:hAnsi="Times New Roman" w:cs="Times New Roman"/>
          <w:lang w:eastAsia="it-IT"/>
        </w:rPr>
        <w:t>partecipanti all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sul sito </w:t>
      </w:r>
      <w:r w:rsidRPr="004E187A">
        <w:rPr>
          <w:rFonts w:ascii="Times New Roman" w:eastAsia="Times New Roman" w:hAnsi="Times New Roman" w:cs="Times New Roman"/>
          <w:lang w:eastAsia="it-IT"/>
        </w:rPr>
        <w:t>internet del Titolare</w:t>
      </w:r>
      <w:r w:rsidR="00C80AD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sui social network ed eventualmente a mezzo stampa; </w:t>
      </w:r>
    </w:p>
    <w:p w14:paraId="7BE09F25" w14:textId="77777777" w:rsidR="003848EE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(iii) </w:t>
      </w:r>
      <w:r w:rsidRPr="00EB78A0">
        <w:rPr>
          <w:rFonts w:ascii="Times New Roman" w:eastAsia="Times New Roman" w:hAnsi="Times New Roman" w:cs="Times New Roman"/>
          <w:lang w:eastAsia="it-IT"/>
        </w:rPr>
        <w:tab/>
        <w:t>finalità promozionali, di pubbliche relazioni e di comunicazione “ufficio stampa”, connesse all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>, mediante diffusione, in qualsiasi forma e con qualsiasi mezzo, dei dati personali dell’interessato, anche mediante</w:t>
      </w:r>
      <w:r>
        <w:rPr>
          <w:rFonts w:ascii="Times New Roman" w:eastAsia="Times New Roman" w:hAnsi="Times New Roman" w:cs="Times New Roman"/>
          <w:lang w:eastAsia="it-IT"/>
        </w:rPr>
        <w:t xml:space="preserve"> eventuali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riproduzioni fotografiche e/o audiovisive</w:t>
      </w:r>
      <w:r>
        <w:rPr>
          <w:rFonts w:ascii="Times New Roman" w:eastAsia="Times New Roman" w:hAnsi="Times New Roman" w:cs="Times New Roman"/>
          <w:lang w:eastAsia="it-IT"/>
        </w:rPr>
        <w:t xml:space="preserve"> collegate al</w:t>
      </w:r>
      <w:r w:rsidRPr="00EB78A0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e/o alla presentazione dei materiali richiesti (documento in pdf, video di 3 minuti, prototipo).</w:t>
      </w:r>
    </w:p>
    <w:p w14:paraId="73464AAB" w14:textId="17016985" w:rsidR="003848EE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5" w:name="_Hlk130462618"/>
      <w:r w:rsidRPr="00EB78A0">
        <w:rPr>
          <w:rFonts w:ascii="Times New Roman" w:eastAsia="Times New Roman" w:hAnsi="Times New Roman" w:cs="Times New Roman"/>
          <w:lang w:eastAsia="it-IT"/>
        </w:rPr>
        <w:t>I dati raccolti verranno conservati per il tempo necessario all’organizzazione dell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 a IAC2024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, dopodiché saranno distrutti ovvero anonimizzati e aggregati. </w:t>
      </w:r>
    </w:p>
    <w:p w14:paraId="7B7A738B" w14:textId="3EC55CBF" w:rsidR="00DD74BB" w:rsidRDefault="00DD74BB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5"/>
    <w:p w14:paraId="51A4F109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BASE GIURIDICA DEL TRATTAMENTO</w:t>
      </w:r>
    </w:p>
    <w:p w14:paraId="3FBFC5BB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6" w:name="_Hlk126923512"/>
      <w:r w:rsidRPr="00EB78A0">
        <w:rPr>
          <w:rFonts w:ascii="Times New Roman" w:eastAsia="Times New Roman" w:hAnsi="Times New Roman" w:cs="Times New Roman"/>
          <w:lang w:eastAsia="it-IT"/>
        </w:rPr>
        <w:t xml:space="preserve">Ai sensi dell’art. 6,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parag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>. 1, del GDPR, la base giuridica del trattamento, relativamente alle immagini e riprese audiovisive,</w:t>
      </w:r>
      <w:r>
        <w:rPr>
          <w:rFonts w:ascii="Times New Roman" w:eastAsia="Times New Roman" w:hAnsi="Times New Roman" w:cs="Times New Roman"/>
          <w:lang w:eastAsia="it-IT"/>
        </w:rPr>
        <w:t xml:space="preserve"> oltre ai materiali inviati partecipando alla presente Call (documento in pdf, video di 3 minuti, prototipo),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va individuata nel consenso prestato dall’interessato al fine di dare seguito alla richiesta di partecipazione all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e i dati personali </w:t>
      </w:r>
      <w:bookmarkEnd w:id="6"/>
      <w:r w:rsidRPr="00EB78A0">
        <w:rPr>
          <w:rFonts w:ascii="Times New Roman" w:eastAsia="Times New Roman" w:hAnsi="Times New Roman" w:cs="Times New Roman"/>
          <w:lang w:eastAsia="it-IT"/>
        </w:rPr>
        <w:t>potranno essere, altresì, trattati per adempiere a finalità di pubblico interesse e 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obblighi legali a cui è soggetto il Titolare del trattamento. </w:t>
      </w:r>
    </w:p>
    <w:p w14:paraId="3B115A25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In particolare, i dati personali trattati dall’ASI sono utilizzati per l’esecuzione dei compiti di interesse pubblico o comunque connessi all’esercizio dei suoi pubblici poteri, avendo riguardo ai propri compiti istituzionali di </w:t>
      </w:r>
      <w:r w:rsidRPr="00EB78A0">
        <w:rPr>
          <w:rFonts w:ascii="Times New Roman" w:eastAsia="Times New Roman" w:hAnsi="Times New Roman" w:cs="Times New Roman"/>
          <w:iCs/>
          <w:lang w:eastAsia="it-IT"/>
        </w:rPr>
        <w:t>promuovere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 xml:space="preserve"> “la diffusione della cultura aerospaziale e delle conoscenze derivanti dalla relativa ricerca”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7" w:name="_Hlk114582595"/>
      <w:r w:rsidRPr="00EB78A0">
        <w:rPr>
          <w:rFonts w:ascii="Times New Roman" w:eastAsia="Times New Roman" w:hAnsi="Times New Roman" w:cs="Times New Roman"/>
          <w:lang w:eastAsia="it-IT"/>
        </w:rPr>
        <w:t xml:space="preserve">(art. 3, co. 1, lett. e) del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4 giugno 2003, n. 128 e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in materia di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“Riordino dell’Agenzia spaziale italiana”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) </w:t>
      </w:r>
      <w:bookmarkEnd w:id="7"/>
      <w:r w:rsidRPr="00EB78A0">
        <w:rPr>
          <w:rFonts w:ascii="Times New Roman" w:eastAsia="Times New Roman" w:hAnsi="Times New Roman" w:cs="Times New Roman"/>
          <w:lang w:eastAsia="it-IT"/>
        </w:rPr>
        <w:t xml:space="preserve">nonché di svolgere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“attività di comunicazione e promozione della ricerca spaziale e aerospaziale”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(art. 2, co. 2, lett. k) dello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“Statuto dell’Agenzia Spaziale Italiana”</w:t>
      </w:r>
      <w:r w:rsidRPr="00EB78A0">
        <w:rPr>
          <w:rFonts w:ascii="Times New Roman" w:eastAsia="Times New Roman" w:hAnsi="Times New Roman" w:cs="Times New Roman"/>
          <w:lang w:eastAsia="it-IT"/>
        </w:rPr>
        <w:t>).</w:t>
      </w:r>
    </w:p>
    <w:p w14:paraId="23BC14A9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DESTINATARI DEI DATI</w:t>
      </w:r>
    </w:p>
    <w:p w14:paraId="01715B5C" w14:textId="3E7A2B74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I dati personali raccolti sono trattati dal personale dell’ASI, che agisce sulla base di specifiche </w:t>
      </w:r>
      <w:r w:rsidRPr="004E187A">
        <w:rPr>
          <w:rFonts w:ascii="Times New Roman" w:eastAsia="Times New Roman" w:hAnsi="Times New Roman" w:cs="Times New Roman"/>
          <w:lang w:eastAsia="it-IT"/>
        </w:rPr>
        <w:t>istruzioni fornite in ordine a finalità e modalità del trattamento medesimo, sotto la responsabilità del Titolare.</w:t>
      </w:r>
      <w:r w:rsidRPr="004E187A">
        <w:rPr>
          <w:rFonts w:ascii="Times New Roman" w:hAnsi="Times New Roman" w:cs="Times New Roman"/>
        </w:rPr>
        <w:t xml:space="preserve"> </w:t>
      </w:r>
    </w:p>
    <w:p w14:paraId="74CA823B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TRASFERIMENTO DI DATI PERSONALI</w:t>
      </w:r>
    </w:p>
    <w:p w14:paraId="17F2F8EA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I dati trattati non saranno oggetto di trasferimento verso Paesi terzi o organizzazioni internazionali.</w:t>
      </w:r>
    </w:p>
    <w:p w14:paraId="5F43E22D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DIRITTI DEGLI INTERESSATI</w:t>
      </w:r>
    </w:p>
    <w:p w14:paraId="3B9D396F" w14:textId="6FE1D210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Gli interessati hanno il diritto di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ottenere dall’ASI, nei </w:t>
      </w:r>
      <w:r w:rsidRPr="00EB78A0">
        <w:rPr>
          <w:rFonts w:ascii="Times New Roman" w:eastAsia="Times New Roman" w:hAnsi="Times New Roman" w:cs="Times New Roman"/>
          <w:lang w:eastAsia="it-IT"/>
        </w:rPr>
        <w:t>casi previsti, l’accesso ai propri dati personali e la rettifica o la cancellazione degli stessi o la limitazione del trattamento che li riguarda o di opporsi al trattamento (artt. 15 e ss. del Regolamento). L’apposita istanza potrà essere presentata contattando il Titolare del trattamento ovvero il Responsabile della protezione dei dati agli indirizzi sopra indicati.</w:t>
      </w:r>
    </w:p>
    <w:p w14:paraId="3BBE00B1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DIRITTO DI RECLAMO</w:t>
      </w:r>
    </w:p>
    <w:p w14:paraId="032D5C19" w14:textId="77777777" w:rsidR="003848EE" w:rsidRPr="00EB78A0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Gli interessati che ritengono che il trattamento dei dati personali a loro riferiti avvenga in violazione di quanto previsto dal Regolamento hanno il diritto di proporre reclamo al Garante, come previsto dall’art. 77 del Regolamento stesso, o di adire le opportune sedi giudiziarie (art. 79 del Regolamento).</w:t>
      </w:r>
    </w:p>
    <w:p w14:paraId="7E32DDBB" w14:textId="77777777" w:rsidR="003848EE" w:rsidRPr="00922687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071470D" w14:textId="14CD55D6" w:rsidR="003848EE" w:rsidRDefault="003848EE" w:rsidP="003848EE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</w:rPr>
      </w:pPr>
      <w:r w:rsidRPr="00922687">
        <w:rPr>
          <w:rFonts w:ascii="Times New Roman" w:eastAsia="Times New Roman" w:hAnsi="Times New Roman" w:cs="Times New Roman"/>
          <w:b/>
          <w:lang w:eastAsia="it-IT"/>
        </w:rPr>
        <w:t xml:space="preserve">□ </w:t>
      </w:r>
      <w:r w:rsidRPr="00922687">
        <w:rPr>
          <w:rFonts w:ascii="Times New Roman" w:hAnsi="Times New Roman" w:cs="Times New Roman"/>
          <w:b/>
        </w:rPr>
        <w:t>Confermo la lettura della presente Informativa sul trattamento dei dati personali</w:t>
      </w:r>
      <w:r>
        <w:rPr>
          <w:rFonts w:ascii="Times New Roman" w:hAnsi="Times New Roman" w:cs="Times New Roman"/>
          <w:b/>
        </w:rPr>
        <w:t>*</w:t>
      </w:r>
    </w:p>
    <w:p w14:paraId="75C5E73C" w14:textId="2462ADA3" w:rsidR="003848EE" w:rsidRDefault="003848EE" w:rsidP="003848EE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</w:rPr>
      </w:pPr>
      <w:r w:rsidRPr="00922687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□ </w:t>
      </w:r>
      <w:r w:rsidRPr="00922687">
        <w:rPr>
          <w:rFonts w:ascii="Times New Roman" w:hAnsi="Times New Roman" w:cs="Times New Roman"/>
          <w:b/>
        </w:rPr>
        <w:t xml:space="preserve">Confermo </w:t>
      </w:r>
      <w:r>
        <w:rPr>
          <w:rFonts w:ascii="Times New Roman" w:hAnsi="Times New Roman" w:cs="Times New Roman"/>
          <w:b/>
        </w:rPr>
        <w:t xml:space="preserve">che la presente Informativa è stata letta e accettata da ogni partecipante alla presente Call for </w:t>
      </w:r>
      <w:proofErr w:type="spellStart"/>
      <w:r>
        <w:rPr>
          <w:rFonts w:ascii="Times New Roman" w:hAnsi="Times New Roman" w:cs="Times New Roman"/>
          <w:b/>
        </w:rPr>
        <w:t>Ideas</w:t>
      </w:r>
      <w:proofErr w:type="spellEnd"/>
      <w:r>
        <w:rPr>
          <w:rFonts w:ascii="Times New Roman" w:hAnsi="Times New Roman" w:cs="Times New Roman"/>
          <w:b/>
        </w:rPr>
        <w:t>*</w:t>
      </w:r>
    </w:p>
    <w:p w14:paraId="14BF685C" w14:textId="77777777" w:rsidR="003848EE" w:rsidRDefault="003848EE" w:rsidP="003848E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E268C59" w14:textId="77777777" w:rsidR="0072301E" w:rsidRDefault="0072301E" w:rsidP="007937F7">
      <w:pPr>
        <w:snapToGrid w:val="0"/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14:paraId="6C7959A1" w14:textId="48EAFC61" w:rsidR="007937F7" w:rsidRPr="006F54D2" w:rsidRDefault="007937F7" w:rsidP="007937F7">
      <w:pPr>
        <w:snapToGrid w:val="0"/>
        <w:spacing w:after="120" w:line="276" w:lineRule="auto"/>
        <w:jc w:val="both"/>
        <w:rPr>
          <w:rFonts w:ascii="Times New Roman" w:hAnsi="Times New Roman" w:cs="Times New Roman"/>
          <w:bCs/>
          <w:iCs/>
        </w:rPr>
      </w:pPr>
      <w:r w:rsidRPr="006F54D2">
        <w:rPr>
          <w:rFonts w:ascii="Times New Roman" w:hAnsi="Times New Roman" w:cs="Times New Roman"/>
          <w:bCs/>
        </w:rPr>
        <w:t xml:space="preserve">Luogo e data </w:t>
      </w:r>
      <w:r w:rsidRPr="006F54D2">
        <w:rPr>
          <w:rFonts w:ascii="Times New Roman" w:hAnsi="Times New Roman" w:cs="Times New Roman"/>
        </w:rPr>
        <w:t>__________________</w:t>
      </w:r>
    </w:p>
    <w:p w14:paraId="1630AAC8" w14:textId="77777777" w:rsidR="006F54D2" w:rsidRPr="006F54D2" w:rsidRDefault="006F54D2" w:rsidP="006F54D2">
      <w:pPr>
        <w:autoSpaceDE w:val="0"/>
        <w:autoSpaceDN w:val="0"/>
        <w:adjustRightInd w:val="0"/>
        <w:spacing w:line="480" w:lineRule="auto"/>
        <w:ind w:left="4956" w:hanging="4956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896"/>
      </w:tblGrid>
      <w:tr w:rsidR="006F54D2" w:rsidRPr="006F54D2" w14:paraId="054F883D" w14:textId="77777777" w:rsidTr="00E57DFF">
        <w:trPr>
          <w:trHeight w:val="437"/>
        </w:trPr>
        <w:tc>
          <w:tcPr>
            <w:tcW w:w="5868" w:type="dxa"/>
            <w:vMerge w:val="restart"/>
          </w:tcPr>
          <w:p w14:paraId="641480DD" w14:textId="2395D741" w:rsidR="006F54D2" w:rsidRPr="006F54D2" w:rsidRDefault="006F54D2" w:rsidP="00E57DF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896" w:type="dxa"/>
            <w:vMerge w:val="restart"/>
          </w:tcPr>
          <w:p w14:paraId="01A07FB2" w14:textId="7740F7A5" w:rsidR="006F54D2" w:rsidRPr="006F54D2" w:rsidRDefault="006F54D2" w:rsidP="00E57DFF">
            <w:pPr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F54D2" w:rsidRPr="006F54D2" w14:paraId="420F3323" w14:textId="77777777" w:rsidTr="00E57DFF">
        <w:trPr>
          <w:trHeight w:val="552"/>
        </w:trPr>
        <w:tc>
          <w:tcPr>
            <w:tcW w:w="5868" w:type="dxa"/>
          </w:tcPr>
          <w:p w14:paraId="226BE62D" w14:textId="77777777" w:rsidR="006F54D2" w:rsidRPr="006F54D2" w:rsidRDefault="006F54D2" w:rsidP="00E57DF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4896" w:type="dxa"/>
          </w:tcPr>
          <w:p w14:paraId="206A1003" w14:textId="0C755612" w:rsidR="006F54D2" w:rsidRPr="006F54D2" w:rsidRDefault="006F54D2" w:rsidP="00E57DF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6F54D2">
              <w:rPr>
                <w:rFonts w:ascii="Times New Roman" w:hAnsi="Times New Roman" w:cs="Times New Roman"/>
                <w:b/>
                <w:lang w:eastAsia="it-IT"/>
              </w:rPr>
              <w:t>Per l’</w:t>
            </w:r>
            <w:r>
              <w:rPr>
                <w:rFonts w:ascii="Times New Roman" w:hAnsi="Times New Roman" w:cs="Times New Roman"/>
                <w:b/>
                <w:lang w:eastAsia="it-IT"/>
              </w:rPr>
              <w:t>I</w:t>
            </w:r>
            <w:r w:rsidRPr="006F54D2">
              <w:rPr>
                <w:rFonts w:ascii="Times New Roman" w:hAnsi="Times New Roman" w:cs="Times New Roman"/>
                <w:b/>
                <w:lang w:eastAsia="it-IT"/>
              </w:rPr>
              <w:t xml:space="preserve">stituto </w:t>
            </w:r>
            <w:r>
              <w:rPr>
                <w:rFonts w:ascii="Times New Roman" w:hAnsi="Times New Roman" w:cs="Times New Roman"/>
                <w:b/>
                <w:lang w:eastAsia="it-IT"/>
              </w:rPr>
              <w:t>S</w:t>
            </w:r>
            <w:r w:rsidRPr="006F54D2">
              <w:rPr>
                <w:rFonts w:ascii="Times New Roman" w:hAnsi="Times New Roman" w:cs="Times New Roman"/>
                <w:b/>
                <w:lang w:eastAsia="it-IT"/>
              </w:rPr>
              <w:t>colastico</w:t>
            </w:r>
          </w:p>
          <w:p w14:paraId="1FF4F764" w14:textId="78C1402B" w:rsidR="006F54D2" w:rsidRPr="006F54D2" w:rsidRDefault="006F54D2" w:rsidP="00EB0E9C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r w:rsidRPr="006F54D2">
              <w:rPr>
                <w:rFonts w:ascii="Times New Roman" w:hAnsi="Times New Roman" w:cs="Times New Roman"/>
                <w:i/>
                <w:lang w:eastAsia="it-IT"/>
              </w:rPr>
              <w:t xml:space="preserve">Il </w:t>
            </w:r>
            <w:r>
              <w:rPr>
                <w:rFonts w:ascii="Times New Roman" w:hAnsi="Times New Roman" w:cs="Times New Roman"/>
                <w:i/>
                <w:lang w:eastAsia="it-IT"/>
              </w:rPr>
              <w:t>Dirigente Scolastico</w:t>
            </w:r>
          </w:p>
          <w:p w14:paraId="13C388EE" w14:textId="77777777" w:rsidR="006F54D2" w:rsidRPr="006F54D2" w:rsidRDefault="006F54D2" w:rsidP="00EB0E9C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r w:rsidRPr="006F54D2">
              <w:rPr>
                <w:rFonts w:ascii="Times New Roman" w:hAnsi="Times New Roman" w:cs="Times New Roman"/>
                <w:i/>
                <w:lang w:eastAsia="it-IT"/>
              </w:rPr>
              <w:t>Nome e Cognome</w:t>
            </w:r>
          </w:p>
          <w:p w14:paraId="4F68BE85" w14:textId="77777777" w:rsidR="006F54D2" w:rsidRPr="006F54D2" w:rsidRDefault="006F54D2" w:rsidP="00EB0E9C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r w:rsidRPr="006F54D2">
              <w:rPr>
                <w:rFonts w:ascii="Times New Roman" w:hAnsi="Times New Roman" w:cs="Times New Roman"/>
                <w:i/>
                <w:lang w:eastAsia="it-IT"/>
              </w:rPr>
              <w:t xml:space="preserve">Firma e </w:t>
            </w:r>
            <w:r w:rsidRPr="006F54D2">
              <w:rPr>
                <w:rFonts w:ascii="Times New Roman" w:hAnsi="Times New Roman" w:cs="Times New Roman"/>
                <w:bCs/>
                <w:i/>
              </w:rPr>
              <w:t>timbro della scuola</w:t>
            </w:r>
          </w:p>
          <w:p w14:paraId="0061C6AB" w14:textId="77777777" w:rsidR="006F54D2" w:rsidRPr="006F54D2" w:rsidRDefault="006F54D2" w:rsidP="00E57DF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5C299537" w14:textId="3F9F92AE" w:rsidR="006F54D2" w:rsidRPr="006F54D2" w:rsidRDefault="006F54D2" w:rsidP="006F54D2">
      <w:pPr>
        <w:pStyle w:val="Paragrafoelenco"/>
        <w:spacing w:after="120" w:line="276" w:lineRule="auto"/>
        <w:ind w:hanging="720"/>
        <w:jc w:val="both"/>
        <w:rPr>
          <w:rFonts w:ascii="Times New Roman" w:hAnsi="Times New Roman" w:cs="Times New Roman"/>
        </w:rPr>
      </w:pPr>
      <w:r w:rsidRPr="006F54D2">
        <w:rPr>
          <w:rFonts w:ascii="Times New Roman" w:hAnsi="Times New Roman" w:cs="Times New Roman"/>
        </w:rPr>
        <w:t xml:space="preserve">            </w:t>
      </w:r>
      <w:r w:rsidRPr="006F54D2">
        <w:rPr>
          <w:rFonts w:ascii="Times New Roman" w:hAnsi="Times New Roman" w:cs="Times New Roman"/>
        </w:rPr>
        <w:tab/>
      </w:r>
      <w:r w:rsidRPr="006F54D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F54D2">
        <w:rPr>
          <w:rFonts w:ascii="Times New Roman" w:hAnsi="Times New Roman" w:cs="Times New Roman"/>
        </w:rPr>
        <w:t xml:space="preserve"> ______________________________</w:t>
      </w:r>
    </w:p>
    <w:p w14:paraId="424E3C7E" w14:textId="77777777" w:rsidR="006F54D2" w:rsidRPr="006F54D2" w:rsidRDefault="006F54D2" w:rsidP="006F54D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</w:p>
    <w:p w14:paraId="4E737BA0" w14:textId="77777777" w:rsidR="006F54D2" w:rsidRPr="006F54D2" w:rsidRDefault="006F54D2" w:rsidP="006F54D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EB32506" w14:textId="77777777" w:rsidR="006F78A9" w:rsidRDefault="006F78A9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35CC95B" w14:textId="77777777" w:rsidR="006F78A9" w:rsidRDefault="006F78A9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AE2E3D8" w14:textId="77777777" w:rsidR="006F78A9" w:rsidRDefault="006F78A9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32B6A9" w14:textId="77777777" w:rsidR="006F78A9" w:rsidRDefault="006F78A9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5A7866" w14:textId="2D4B9F80" w:rsidR="006F54D2" w:rsidRPr="006F54D2" w:rsidRDefault="006F54D2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F54D2">
        <w:rPr>
          <w:rFonts w:ascii="Times New Roman" w:hAnsi="Times New Roman" w:cs="Times New Roman"/>
          <w:b/>
          <w:bCs/>
          <w:color w:val="000000" w:themeColor="text1"/>
        </w:rPr>
        <w:t>* Campi obbligatori a pena di esclusione</w:t>
      </w:r>
    </w:p>
    <w:p w14:paraId="3316693A" w14:textId="5F710EBE" w:rsidR="006F54D2" w:rsidRDefault="006F54D2" w:rsidP="006F54D2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sectPr w:rsidR="006F54D2" w:rsidSect="001A68AD">
      <w:headerReference w:type="default" r:id="rId13"/>
      <w:footerReference w:type="default" r:id="rId14"/>
      <w:pgSz w:w="11906" w:h="16838"/>
      <w:pgMar w:top="2719" w:right="1134" w:bottom="1134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1AA3" w14:textId="77777777" w:rsidR="00C5578C" w:rsidRDefault="00C5578C" w:rsidP="000558AA">
      <w:r>
        <w:separator/>
      </w:r>
    </w:p>
  </w:endnote>
  <w:endnote w:type="continuationSeparator" w:id="0">
    <w:p w14:paraId="117DD536" w14:textId="77777777" w:rsidR="00C5578C" w:rsidRDefault="00C5578C" w:rsidP="000558AA">
      <w:r>
        <w:continuationSeparator/>
      </w:r>
    </w:p>
  </w:endnote>
  <w:endnote w:type="continuationNotice" w:id="1">
    <w:p w14:paraId="1884DB96" w14:textId="77777777" w:rsidR="00C5578C" w:rsidRDefault="00C5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558328"/>
      <w:docPartObj>
        <w:docPartGallery w:val="Page Numbers (Bottom of Page)"/>
        <w:docPartUnique/>
      </w:docPartObj>
    </w:sdtPr>
    <w:sdtEndPr/>
    <w:sdtContent>
      <w:p w14:paraId="73CD6942" w14:textId="3E4326E9" w:rsidR="001A68AD" w:rsidRDefault="001A68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0E42C" w14:textId="77777777" w:rsidR="00F85319" w:rsidRDefault="00F853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EDBF" w14:textId="77777777" w:rsidR="00C5578C" w:rsidRDefault="00C5578C" w:rsidP="000558AA">
      <w:r>
        <w:separator/>
      </w:r>
    </w:p>
  </w:footnote>
  <w:footnote w:type="continuationSeparator" w:id="0">
    <w:p w14:paraId="6E9B6B93" w14:textId="77777777" w:rsidR="00C5578C" w:rsidRDefault="00C5578C" w:rsidP="000558AA">
      <w:r>
        <w:continuationSeparator/>
      </w:r>
    </w:p>
  </w:footnote>
  <w:footnote w:type="continuationNotice" w:id="1">
    <w:p w14:paraId="150D38B6" w14:textId="77777777" w:rsidR="00C5578C" w:rsidRDefault="00C55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1287" w14:textId="62D53B94" w:rsidR="000558AA" w:rsidRDefault="00F85319" w:rsidP="000558AA">
    <w:pPr>
      <w:pStyle w:val="Intestazione"/>
      <w:ind w:left="-1134"/>
    </w:pPr>
    <w:r>
      <w:rPr>
        <w:noProof/>
      </w:rPr>
      <w:drawing>
        <wp:inline distT="0" distB="0" distL="0" distR="0" wp14:anchorId="70B7765F" wp14:editId="71ED8C13">
          <wp:extent cx="7550150" cy="1510343"/>
          <wp:effectExtent l="0" t="0" r="0" b="0"/>
          <wp:docPr id="1250298619" name="Immagine 1" descr="Immagine che contiene testo, schermat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98619" name="Immagine 1" descr="Immagine che contiene testo, schermata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835" cy="152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mso4509"/>
      </v:shape>
    </w:pict>
  </w:numPicBullet>
  <w:abstractNum w:abstractNumId="0" w15:restartNumberingAfterBreak="0">
    <w:nsid w:val="0542608A"/>
    <w:multiLevelType w:val="hybridMultilevel"/>
    <w:tmpl w:val="959E5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AEC"/>
    <w:multiLevelType w:val="hybridMultilevel"/>
    <w:tmpl w:val="668687AC"/>
    <w:lvl w:ilvl="0" w:tplc="4B043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BB2"/>
    <w:multiLevelType w:val="hybridMultilevel"/>
    <w:tmpl w:val="B2760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56B"/>
    <w:multiLevelType w:val="hybridMultilevel"/>
    <w:tmpl w:val="BEAAF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2E59"/>
    <w:multiLevelType w:val="hybridMultilevel"/>
    <w:tmpl w:val="9EE06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5799"/>
    <w:multiLevelType w:val="hybridMultilevel"/>
    <w:tmpl w:val="F76CA5AC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74D28"/>
    <w:multiLevelType w:val="hybridMultilevel"/>
    <w:tmpl w:val="991A20D0"/>
    <w:lvl w:ilvl="0" w:tplc="538205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B15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A68F6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FE6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E6D2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EC04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CB57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9D2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8318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D29B5"/>
    <w:multiLevelType w:val="hybridMultilevel"/>
    <w:tmpl w:val="605866D6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2662C3"/>
    <w:multiLevelType w:val="hybridMultilevel"/>
    <w:tmpl w:val="40849C8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A2F4F81"/>
    <w:multiLevelType w:val="hybridMultilevel"/>
    <w:tmpl w:val="B782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10EC"/>
    <w:multiLevelType w:val="hybridMultilevel"/>
    <w:tmpl w:val="044421C4"/>
    <w:lvl w:ilvl="0" w:tplc="627472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AA"/>
    <w:rsid w:val="00003408"/>
    <w:rsid w:val="000224E8"/>
    <w:rsid w:val="00025E08"/>
    <w:rsid w:val="00042220"/>
    <w:rsid w:val="00045737"/>
    <w:rsid w:val="00050AD0"/>
    <w:rsid w:val="000554B2"/>
    <w:rsid w:val="000558AA"/>
    <w:rsid w:val="00065174"/>
    <w:rsid w:val="00066621"/>
    <w:rsid w:val="00066B84"/>
    <w:rsid w:val="0006734B"/>
    <w:rsid w:val="0008123C"/>
    <w:rsid w:val="00084662"/>
    <w:rsid w:val="00093A3C"/>
    <w:rsid w:val="000A1E61"/>
    <w:rsid w:val="000A5EAA"/>
    <w:rsid w:val="000B45F3"/>
    <w:rsid w:val="000B76EA"/>
    <w:rsid w:val="000C14F3"/>
    <w:rsid w:val="000E57F4"/>
    <w:rsid w:val="000F2078"/>
    <w:rsid w:val="000F2F67"/>
    <w:rsid w:val="000F6C12"/>
    <w:rsid w:val="00111BD0"/>
    <w:rsid w:val="00121E85"/>
    <w:rsid w:val="00123548"/>
    <w:rsid w:val="00123902"/>
    <w:rsid w:val="00130F5F"/>
    <w:rsid w:val="00135501"/>
    <w:rsid w:val="00140740"/>
    <w:rsid w:val="00141645"/>
    <w:rsid w:val="00142887"/>
    <w:rsid w:val="00144130"/>
    <w:rsid w:val="00151EDD"/>
    <w:rsid w:val="001842FA"/>
    <w:rsid w:val="00191041"/>
    <w:rsid w:val="001A68AD"/>
    <w:rsid w:val="001B4F8F"/>
    <w:rsid w:val="001C6F56"/>
    <w:rsid w:val="001E2942"/>
    <w:rsid w:val="001F0299"/>
    <w:rsid w:val="001F1583"/>
    <w:rsid w:val="001F2E21"/>
    <w:rsid w:val="001F443D"/>
    <w:rsid w:val="001F6F1D"/>
    <w:rsid w:val="00205C3B"/>
    <w:rsid w:val="002064A9"/>
    <w:rsid w:val="00223075"/>
    <w:rsid w:val="0022434F"/>
    <w:rsid w:val="00233CB2"/>
    <w:rsid w:val="00243478"/>
    <w:rsid w:val="002631BE"/>
    <w:rsid w:val="0028386A"/>
    <w:rsid w:val="002854D7"/>
    <w:rsid w:val="002A40A9"/>
    <w:rsid w:val="002A4ACF"/>
    <w:rsid w:val="002A5CB3"/>
    <w:rsid w:val="002A6072"/>
    <w:rsid w:val="002B01D5"/>
    <w:rsid w:val="002B1B1E"/>
    <w:rsid w:val="002B4EEF"/>
    <w:rsid w:val="002D125F"/>
    <w:rsid w:val="002D4B12"/>
    <w:rsid w:val="002E6D20"/>
    <w:rsid w:val="002F155B"/>
    <w:rsid w:val="0030582D"/>
    <w:rsid w:val="003151D1"/>
    <w:rsid w:val="00315B2D"/>
    <w:rsid w:val="0032211D"/>
    <w:rsid w:val="00330CF8"/>
    <w:rsid w:val="003527BF"/>
    <w:rsid w:val="00360C97"/>
    <w:rsid w:val="00362168"/>
    <w:rsid w:val="00364843"/>
    <w:rsid w:val="00375482"/>
    <w:rsid w:val="003848EE"/>
    <w:rsid w:val="003867B1"/>
    <w:rsid w:val="00391A74"/>
    <w:rsid w:val="003968DF"/>
    <w:rsid w:val="003A1ED6"/>
    <w:rsid w:val="003B0DB3"/>
    <w:rsid w:val="003B167B"/>
    <w:rsid w:val="003C6EC4"/>
    <w:rsid w:val="003D0267"/>
    <w:rsid w:val="003E328B"/>
    <w:rsid w:val="003F2D43"/>
    <w:rsid w:val="00400B7A"/>
    <w:rsid w:val="00411EC6"/>
    <w:rsid w:val="00417DAA"/>
    <w:rsid w:val="00422EE8"/>
    <w:rsid w:val="00423C1C"/>
    <w:rsid w:val="00426A07"/>
    <w:rsid w:val="0043733F"/>
    <w:rsid w:val="004459E3"/>
    <w:rsid w:val="004558E3"/>
    <w:rsid w:val="00461F65"/>
    <w:rsid w:val="004629FF"/>
    <w:rsid w:val="00466321"/>
    <w:rsid w:val="0047221C"/>
    <w:rsid w:val="00482114"/>
    <w:rsid w:val="00483478"/>
    <w:rsid w:val="00484AD6"/>
    <w:rsid w:val="0048744D"/>
    <w:rsid w:val="004A1DBE"/>
    <w:rsid w:val="004B2159"/>
    <w:rsid w:val="004B2DD8"/>
    <w:rsid w:val="004B3E89"/>
    <w:rsid w:val="004C3429"/>
    <w:rsid w:val="004D017B"/>
    <w:rsid w:val="004E1A16"/>
    <w:rsid w:val="004E5148"/>
    <w:rsid w:val="004E64EF"/>
    <w:rsid w:val="004F0F6F"/>
    <w:rsid w:val="004F0FF1"/>
    <w:rsid w:val="004F2EA3"/>
    <w:rsid w:val="004F6D1F"/>
    <w:rsid w:val="00501030"/>
    <w:rsid w:val="00505465"/>
    <w:rsid w:val="00524F6F"/>
    <w:rsid w:val="005344C6"/>
    <w:rsid w:val="00536EE2"/>
    <w:rsid w:val="00540742"/>
    <w:rsid w:val="005409AA"/>
    <w:rsid w:val="005541F5"/>
    <w:rsid w:val="005746F6"/>
    <w:rsid w:val="00583851"/>
    <w:rsid w:val="00593A48"/>
    <w:rsid w:val="005A1C77"/>
    <w:rsid w:val="005A444A"/>
    <w:rsid w:val="005A7700"/>
    <w:rsid w:val="005D68FB"/>
    <w:rsid w:val="005E16EE"/>
    <w:rsid w:val="005E2294"/>
    <w:rsid w:val="005F63C3"/>
    <w:rsid w:val="005F7789"/>
    <w:rsid w:val="005F7E62"/>
    <w:rsid w:val="00611DB0"/>
    <w:rsid w:val="006160A4"/>
    <w:rsid w:val="006202AE"/>
    <w:rsid w:val="006224B4"/>
    <w:rsid w:val="00624ACE"/>
    <w:rsid w:val="00627953"/>
    <w:rsid w:val="00633A45"/>
    <w:rsid w:val="00642E13"/>
    <w:rsid w:val="006467E3"/>
    <w:rsid w:val="00652094"/>
    <w:rsid w:val="00653327"/>
    <w:rsid w:val="00656A90"/>
    <w:rsid w:val="0066232C"/>
    <w:rsid w:val="006743B9"/>
    <w:rsid w:val="0068532D"/>
    <w:rsid w:val="00693396"/>
    <w:rsid w:val="006B5835"/>
    <w:rsid w:val="006C0298"/>
    <w:rsid w:val="006D1CC9"/>
    <w:rsid w:val="006D72EB"/>
    <w:rsid w:val="006E4444"/>
    <w:rsid w:val="006E6B24"/>
    <w:rsid w:val="006F54D2"/>
    <w:rsid w:val="006F78A9"/>
    <w:rsid w:val="007116A7"/>
    <w:rsid w:val="00712315"/>
    <w:rsid w:val="00712374"/>
    <w:rsid w:val="00712F0D"/>
    <w:rsid w:val="00715366"/>
    <w:rsid w:val="0072301E"/>
    <w:rsid w:val="007253B7"/>
    <w:rsid w:val="00727BE4"/>
    <w:rsid w:val="00732732"/>
    <w:rsid w:val="007407BC"/>
    <w:rsid w:val="00744C16"/>
    <w:rsid w:val="00751514"/>
    <w:rsid w:val="00753B1B"/>
    <w:rsid w:val="007579CA"/>
    <w:rsid w:val="00772E1A"/>
    <w:rsid w:val="00783C6B"/>
    <w:rsid w:val="00785784"/>
    <w:rsid w:val="007903C0"/>
    <w:rsid w:val="007937F7"/>
    <w:rsid w:val="00795888"/>
    <w:rsid w:val="007B00DD"/>
    <w:rsid w:val="007B0F06"/>
    <w:rsid w:val="007B5093"/>
    <w:rsid w:val="007B6425"/>
    <w:rsid w:val="007C3091"/>
    <w:rsid w:val="007C36D4"/>
    <w:rsid w:val="007C6295"/>
    <w:rsid w:val="007C6ED0"/>
    <w:rsid w:val="007D0914"/>
    <w:rsid w:val="007D58EE"/>
    <w:rsid w:val="007E0587"/>
    <w:rsid w:val="007E0886"/>
    <w:rsid w:val="008018C6"/>
    <w:rsid w:val="00814F4A"/>
    <w:rsid w:val="0081769D"/>
    <w:rsid w:val="008247E4"/>
    <w:rsid w:val="00825A76"/>
    <w:rsid w:val="00870B0C"/>
    <w:rsid w:val="00870E3E"/>
    <w:rsid w:val="00872584"/>
    <w:rsid w:val="00890F5A"/>
    <w:rsid w:val="008948A1"/>
    <w:rsid w:val="008A0A3E"/>
    <w:rsid w:val="008A0BEB"/>
    <w:rsid w:val="008A4845"/>
    <w:rsid w:val="008B06AD"/>
    <w:rsid w:val="008B1E99"/>
    <w:rsid w:val="008B60B6"/>
    <w:rsid w:val="008B7248"/>
    <w:rsid w:val="008C4506"/>
    <w:rsid w:val="008D0121"/>
    <w:rsid w:val="008D1EA1"/>
    <w:rsid w:val="008D363D"/>
    <w:rsid w:val="008D7C1A"/>
    <w:rsid w:val="008F1B8E"/>
    <w:rsid w:val="00901F4E"/>
    <w:rsid w:val="00911E1D"/>
    <w:rsid w:val="009145C9"/>
    <w:rsid w:val="0092009A"/>
    <w:rsid w:val="00923C70"/>
    <w:rsid w:val="0092478E"/>
    <w:rsid w:val="00933D5E"/>
    <w:rsid w:val="009350B4"/>
    <w:rsid w:val="00944333"/>
    <w:rsid w:val="00947524"/>
    <w:rsid w:val="009631D7"/>
    <w:rsid w:val="0098758D"/>
    <w:rsid w:val="009A6D16"/>
    <w:rsid w:val="009B2CF0"/>
    <w:rsid w:val="009C744E"/>
    <w:rsid w:val="009D0951"/>
    <w:rsid w:val="009D5F9A"/>
    <w:rsid w:val="009D7FAB"/>
    <w:rsid w:val="009E2617"/>
    <w:rsid w:val="009E3625"/>
    <w:rsid w:val="009F3DB1"/>
    <w:rsid w:val="00A16CDA"/>
    <w:rsid w:val="00A16E2A"/>
    <w:rsid w:val="00A20473"/>
    <w:rsid w:val="00A302CD"/>
    <w:rsid w:val="00A31D24"/>
    <w:rsid w:val="00A44BDF"/>
    <w:rsid w:val="00A44EEF"/>
    <w:rsid w:val="00A45C3C"/>
    <w:rsid w:val="00A4741C"/>
    <w:rsid w:val="00A47EA9"/>
    <w:rsid w:val="00A5162E"/>
    <w:rsid w:val="00A54391"/>
    <w:rsid w:val="00A6749B"/>
    <w:rsid w:val="00A70DC4"/>
    <w:rsid w:val="00A7178D"/>
    <w:rsid w:val="00A77E6B"/>
    <w:rsid w:val="00A85526"/>
    <w:rsid w:val="00AA2BE1"/>
    <w:rsid w:val="00AA3C0F"/>
    <w:rsid w:val="00AA6BBB"/>
    <w:rsid w:val="00AB40C0"/>
    <w:rsid w:val="00AB4A67"/>
    <w:rsid w:val="00AB53A9"/>
    <w:rsid w:val="00AB615F"/>
    <w:rsid w:val="00AC0498"/>
    <w:rsid w:val="00AD0DB3"/>
    <w:rsid w:val="00AD6272"/>
    <w:rsid w:val="00AD6445"/>
    <w:rsid w:val="00AE1C6B"/>
    <w:rsid w:val="00AE5955"/>
    <w:rsid w:val="00AF39E1"/>
    <w:rsid w:val="00AF408C"/>
    <w:rsid w:val="00AF40B5"/>
    <w:rsid w:val="00AF56FC"/>
    <w:rsid w:val="00B10887"/>
    <w:rsid w:val="00B20E37"/>
    <w:rsid w:val="00B21D19"/>
    <w:rsid w:val="00B257B6"/>
    <w:rsid w:val="00B35BDA"/>
    <w:rsid w:val="00B36EFA"/>
    <w:rsid w:val="00B83AA0"/>
    <w:rsid w:val="00B91110"/>
    <w:rsid w:val="00BA00D3"/>
    <w:rsid w:val="00BA2BC4"/>
    <w:rsid w:val="00BC2AA7"/>
    <w:rsid w:val="00BC6379"/>
    <w:rsid w:val="00BD3A4F"/>
    <w:rsid w:val="00BE49A8"/>
    <w:rsid w:val="00BF1F86"/>
    <w:rsid w:val="00BF4E05"/>
    <w:rsid w:val="00C52FEF"/>
    <w:rsid w:val="00C5578C"/>
    <w:rsid w:val="00C55F1C"/>
    <w:rsid w:val="00C65ACB"/>
    <w:rsid w:val="00C705E7"/>
    <w:rsid w:val="00C80AD4"/>
    <w:rsid w:val="00C87389"/>
    <w:rsid w:val="00C94770"/>
    <w:rsid w:val="00CD1582"/>
    <w:rsid w:val="00CF317C"/>
    <w:rsid w:val="00CF46C8"/>
    <w:rsid w:val="00D01FCC"/>
    <w:rsid w:val="00D341F1"/>
    <w:rsid w:val="00D37685"/>
    <w:rsid w:val="00D44DA7"/>
    <w:rsid w:val="00D61390"/>
    <w:rsid w:val="00D64B0A"/>
    <w:rsid w:val="00D65EDE"/>
    <w:rsid w:val="00D74A5B"/>
    <w:rsid w:val="00D75608"/>
    <w:rsid w:val="00D7562E"/>
    <w:rsid w:val="00D7579B"/>
    <w:rsid w:val="00D75BF0"/>
    <w:rsid w:val="00D860B2"/>
    <w:rsid w:val="00D92776"/>
    <w:rsid w:val="00DA7941"/>
    <w:rsid w:val="00DB57A9"/>
    <w:rsid w:val="00DC0503"/>
    <w:rsid w:val="00DD4A92"/>
    <w:rsid w:val="00DD74BB"/>
    <w:rsid w:val="00DD7CD2"/>
    <w:rsid w:val="00DE5575"/>
    <w:rsid w:val="00DF2AEB"/>
    <w:rsid w:val="00DF424B"/>
    <w:rsid w:val="00DF537C"/>
    <w:rsid w:val="00E20CB1"/>
    <w:rsid w:val="00E23129"/>
    <w:rsid w:val="00E24615"/>
    <w:rsid w:val="00E31F07"/>
    <w:rsid w:val="00E3269F"/>
    <w:rsid w:val="00E351E7"/>
    <w:rsid w:val="00E454C7"/>
    <w:rsid w:val="00E47970"/>
    <w:rsid w:val="00E505A5"/>
    <w:rsid w:val="00E50800"/>
    <w:rsid w:val="00E51FE4"/>
    <w:rsid w:val="00E5329E"/>
    <w:rsid w:val="00E56034"/>
    <w:rsid w:val="00E64081"/>
    <w:rsid w:val="00E90C86"/>
    <w:rsid w:val="00EA2DE8"/>
    <w:rsid w:val="00EB0E9C"/>
    <w:rsid w:val="00EB4235"/>
    <w:rsid w:val="00EC0EE8"/>
    <w:rsid w:val="00EC5D0F"/>
    <w:rsid w:val="00EC6B0F"/>
    <w:rsid w:val="00EC6C39"/>
    <w:rsid w:val="00EC787E"/>
    <w:rsid w:val="00ED5DBF"/>
    <w:rsid w:val="00ED730B"/>
    <w:rsid w:val="00EF57D1"/>
    <w:rsid w:val="00F02FD7"/>
    <w:rsid w:val="00F06CC6"/>
    <w:rsid w:val="00F138A7"/>
    <w:rsid w:val="00F14320"/>
    <w:rsid w:val="00F14AE7"/>
    <w:rsid w:val="00F21BCE"/>
    <w:rsid w:val="00F21E81"/>
    <w:rsid w:val="00F26EEE"/>
    <w:rsid w:val="00F2785C"/>
    <w:rsid w:val="00F37876"/>
    <w:rsid w:val="00F37F0C"/>
    <w:rsid w:val="00F40BE3"/>
    <w:rsid w:val="00F46247"/>
    <w:rsid w:val="00F506F0"/>
    <w:rsid w:val="00F57CCD"/>
    <w:rsid w:val="00F66A02"/>
    <w:rsid w:val="00F84FBA"/>
    <w:rsid w:val="00F85319"/>
    <w:rsid w:val="00F8614F"/>
    <w:rsid w:val="00F92F27"/>
    <w:rsid w:val="00F94206"/>
    <w:rsid w:val="00FA21F9"/>
    <w:rsid w:val="00FA76F2"/>
    <w:rsid w:val="00FC2707"/>
    <w:rsid w:val="00FD20D8"/>
    <w:rsid w:val="00FE1852"/>
    <w:rsid w:val="00FE19A1"/>
    <w:rsid w:val="00FE2806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3D3A94B6"/>
  <w15:chartTrackingRefBased/>
  <w15:docId w15:val="{0F1B7B83-4E59-4180-99A9-DB3C0C2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4F6D1F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Cs w:val="22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AA"/>
  </w:style>
  <w:style w:type="paragraph" w:styleId="Pidipagina">
    <w:name w:val="footer"/>
    <w:basedOn w:val="Normale"/>
    <w:link w:val="PidipaginaCarattere"/>
    <w:uiPriority w:val="99"/>
    <w:unhideWhenUsed/>
    <w:rsid w:val="00055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AA"/>
  </w:style>
  <w:style w:type="paragraph" w:styleId="NormaleWeb">
    <w:name w:val="Normal (Web)"/>
    <w:basedOn w:val="Normale"/>
    <w:uiPriority w:val="99"/>
    <w:unhideWhenUsed/>
    <w:rsid w:val="00AE1C6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AE1C6B"/>
  </w:style>
  <w:style w:type="paragraph" w:styleId="Paragrafoelenco">
    <w:name w:val="List Paragraph"/>
    <w:basedOn w:val="Normale"/>
    <w:uiPriority w:val="34"/>
    <w:qFormat/>
    <w:rsid w:val="00F14A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3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A3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9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9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9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9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95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6D1F"/>
    <w:rPr>
      <w:rFonts w:ascii="Times New Roman" w:eastAsia="Times New Roman" w:hAnsi="Times New Roman" w:cs="Times New Roman"/>
      <w:b/>
      <w:color w:val="000000"/>
      <w:kern w:val="2"/>
      <w:szCs w:val="22"/>
      <w:lang w:eastAsia="it-IT"/>
      <w14:ligatures w14:val="standardContextual"/>
    </w:rPr>
  </w:style>
  <w:style w:type="table" w:customStyle="1" w:styleId="TableGrid">
    <w:name w:val="TableGrid"/>
    <w:rsid w:val="004F6D1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F54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6F54D2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F54D2"/>
    <w:rPr>
      <w:rFonts w:ascii="Calibri" w:hAnsi="Calibri"/>
      <w:sz w:val="22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7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asi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@asi.postacert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si@asi.postacer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6" ma:contentTypeDescription="Creare un nuovo documento." ma:contentTypeScope="" ma:versionID="e85c3d72dc593661251033ec782e9f1c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9103f4025f008cb98cda2b9c7cf3e504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52A62-E1A8-40A9-91B2-F3E9F96D392E}">
  <ds:schemaRefs>
    <ds:schemaRef ds:uri="http://purl.org/dc/elements/1.1/"/>
    <ds:schemaRef ds:uri="http://purl.org/dc/terms/"/>
    <ds:schemaRef ds:uri="http://schemas.openxmlformats.org/package/2006/metadata/core-properties"/>
    <ds:schemaRef ds:uri="89157a7c-71dc-4de8-9da8-83b295cc9f71"/>
    <ds:schemaRef ds:uri="668e6e05-ea8d-4501-8296-ea492812c4d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77DE37-07ED-4B5A-8E90-C9BA42384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BAF39-9E18-4F06-99C3-9C8F2A8D2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Galoforo Germana</cp:lastModifiedBy>
  <cp:revision>9</cp:revision>
  <dcterms:created xsi:type="dcterms:W3CDTF">2024-02-29T13:28:00Z</dcterms:created>
  <dcterms:modified xsi:type="dcterms:W3CDTF">2024-03-07T08:37:00Z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  <property fmtid="{D5CDD505-2E9C-101B-9397-08002B2CF9AE}" pid="3" name="MediaServiceImageTags">
    <vt:lpwstr/>
  </property>
</Properties>
</file>