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E202" w14:textId="77777777" w:rsidR="000769DA" w:rsidRPr="00210C3F" w:rsidRDefault="000769DA" w:rsidP="000769DA">
      <w:pPr>
        <w:ind w:left="4956" w:firstLine="708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All’ASI – Agenzia Spaziale Italiana</w:t>
      </w:r>
    </w:p>
    <w:p w14:paraId="1BB6631C" w14:textId="77777777" w:rsidR="000769DA" w:rsidRPr="00210C3F" w:rsidRDefault="000769DA" w:rsidP="000769DA">
      <w:pPr>
        <w:ind w:left="4956" w:firstLine="708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210C3F">
        <w:rPr>
          <w:rFonts w:ascii="Book Antiqua" w:hAnsi="Book Antiqua"/>
          <w:sz w:val="22"/>
          <w:szCs w:val="22"/>
        </w:rPr>
        <w:t>snc</w:t>
      </w:r>
      <w:proofErr w:type="spellEnd"/>
    </w:p>
    <w:p w14:paraId="3F04F0BB" w14:textId="77777777" w:rsidR="000769DA" w:rsidRPr="00210C3F" w:rsidRDefault="000769DA" w:rsidP="000769DA">
      <w:pPr>
        <w:ind w:left="4956" w:firstLine="708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00133 Roma</w:t>
      </w:r>
    </w:p>
    <w:p w14:paraId="3B93FB51" w14:textId="77777777" w:rsidR="000769DA" w:rsidRPr="00210C3F" w:rsidRDefault="000769DA" w:rsidP="000769DA">
      <w:pPr>
        <w:ind w:left="4956" w:firstLine="708"/>
        <w:rPr>
          <w:rFonts w:ascii="Book Antiqua" w:hAnsi="Book Antiqua"/>
          <w:sz w:val="22"/>
          <w:szCs w:val="22"/>
        </w:rPr>
      </w:pPr>
      <w:r w:rsidRPr="00210C3F">
        <w:rPr>
          <w:rStyle w:val="Collegamentoipertestuale"/>
          <w:rFonts w:ascii="Book Antiqua" w:eastAsiaTheme="majorEastAsia" w:hAnsi="Book Antiqua"/>
          <w:sz w:val="22"/>
          <w:szCs w:val="22"/>
        </w:rPr>
        <w:t>concorsi@asi.postacert.it</w:t>
      </w:r>
    </w:p>
    <w:p w14:paraId="371D33E9" w14:textId="77777777" w:rsidR="000769DA" w:rsidRPr="00210C3F" w:rsidRDefault="000769DA" w:rsidP="000769DA">
      <w:pPr>
        <w:jc w:val="both"/>
        <w:rPr>
          <w:rFonts w:ascii="Book Antiqua" w:hAnsi="Book Antiqua"/>
          <w:sz w:val="22"/>
          <w:szCs w:val="22"/>
        </w:rPr>
      </w:pPr>
    </w:p>
    <w:p w14:paraId="765D312E" w14:textId="77777777" w:rsidR="000769DA" w:rsidRPr="00210C3F" w:rsidRDefault="000769DA" w:rsidP="000769D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034B31C" w14:textId="77777777" w:rsidR="000769DA" w:rsidRPr="00210C3F" w:rsidRDefault="000769DA" w:rsidP="000769D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210C3F">
        <w:rPr>
          <w:rFonts w:ascii="Book Antiqua" w:hAnsi="Book Antiqua"/>
          <w:sz w:val="22"/>
          <w:szCs w:val="22"/>
        </w:rPr>
        <w:t>..</w:t>
      </w:r>
      <w:proofErr w:type="gramEnd"/>
      <w:r w:rsidRPr="00210C3F">
        <w:rPr>
          <w:rFonts w:ascii="Book Antiqua" w:hAnsi="Book Antiqua"/>
          <w:sz w:val="22"/>
          <w:szCs w:val="22"/>
        </w:rPr>
        <w:t>l….</w:t>
      </w:r>
      <w:proofErr w:type="spellStart"/>
      <w:r w:rsidRPr="00210C3F">
        <w:rPr>
          <w:rFonts w:ascii="Book Antiqua" w:hAnsi="Book Antiqua"/>
          <w:sz w:val="22"/>
          <w:szCs w:val="22"/>
        </w:rPr>
        <w:t>sottoscritt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 w:rsidRPr="00210C3F">
        <w:rPr>
          <w:rFonts w:ascii="Book Antiqua" w:hAnsi="Book Antiqua"/>
          <w:sz w:val="22"/>
          <w:szCs w:val="22"/>
        </w:rPr>
        <w:t>ammess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…. a partecipare alla selezione per il conferimento di un assegno di ricerca - Posizione </w:t>
      </w:r>
      <w:r w:rsidRPr="00210C3F">
        <w:rPr>
          <w:rFonts w:ascii="Book Antiqua" w:hAnsi="Book Antiqua"/>
          <w:b/>
          <w:sz w:val="22"/>
          <w:szCs w:val="22"/>
        </w:rPr>
        <w:t xml:space="preserve">contrassegnata con il codice </w:t>
      </w:r>
      <w:r w:rsidRPr="00210C3F">
        <w:rPr>
          <w:rFonts w:ascii="Book Antiqua" w:hAnsi="Book Antiqua"/>
          <w:sz w:val="22"/>
          <w:szCs w:val="22"/>
          <w:lang w:eastAsia="en-US"/>
        </w:rPr>
        <w:t>………….</w:t>
      </w:r>
    </w:p>
    <w:p w14:paraId="30C82DB0" w14:textId="77777777" w:rsidR="000769DA" w:rsidRPr="00210C3F" w:rsidRDefault="000769DA" w:rsidP="000769D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A8D7DCD" w14:textId="77777777" w:rsidR="000769DA" w:rsidRPr="00210C3F" w:rsidRDefault="000769DA" w:rsidP="000769D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711FD22C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210C3F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a………………………………………….….;</w:t>
      </w:r>
    </w:p>
    <w:p w14:paraId="6CCEE4BB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5829D8C9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.;</w:t>
      </w:r>
    </w:p>
    <w:p w14:paraId="586E84CA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cittadino……………………………………………………………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………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22E91732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632B9C86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1B20A5D6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in possesso del titolo di studio (laurea) 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…..……………………………, conseguito il………………, con la votazione …………….…presso…………………………………………;</w:t>
      </w:r>
    </w:p>
    <w:p w14:paraId="4E86BE76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di essere in possesso, ai sensi dell’art. 1 del Bando, dei requisiti specifici declinati, nell’Allegato A, per l’assegno di ricerca di cui al codice sopra indicato;</w:t>
      </w:r>
    </w:p>
    <w:p w14:paraId="224585CB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di possedere la conoscenza della lingua italiana (per i soli cittadini stranieri);</w:t>
      </w:r>
    </w:p>
    <w:p w14:paraId="602A76D0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essere stato destituito o dispensato dall’impiego presso una Pubblica Amministrazione per persistente insufficiente rendimento e non essere stato dichiarato decaduto da altro impiego pubblico per aver conseguito l’impiego mediante la produzione </w:t>
      </w:r>
      <w:r w:rsidRPr="00210C3F">
        <w:rPr>
          <w:rFonts w:ascii="Book Antiqua" w:hAnsi="Book Antiqua"/>
          <w:sz w:val="22"/>
          <w:szCs w:val="22"/>
          <w:lang w:eastAsia="en-US"/>
        </w:rPr>
        <w:lastRenderedPageBreak/>
        <w:t>di documenti falsi o viziati da invalidità insanabile, nonché di non essere stato interdetto dai pubblici uffici in base a sentenza passata in giudicato;</w:t>
      </w:r>
    </w:p>
    <w:p w14:paraId="581D00FF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 w:rsidRPr="00210C3F"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 w:rsidRPr="00210C3F">
        <w:rPr>
          <w:rFonts w:ascii="Book Antiqua" w:hAnsi="Book Antiqua"/>
          <w:sz w:val="22"/>
          <w:szCs w:val="22"/>
          <w:lang w:eastAsia="en-US"/>
        </w:rPr>
        <w:t>e successive modificazioni: ………………………………………………………………………………………………………</w:t>
      </w:r>
    </w:p>
    <w:p w14:paraId="6BBC2501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14:paraId="2BE4868F" w14:textId="77777777" w:rsidR="000769DA" w:rsidRPr="00210C3F" w:rsidRDefault="000769DA" w:rsidP="000769DA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790AE4B4" w14:textId="77777777" w:rsidR="000769DA" w:rsidRPr="00210C3F" w:rsidRDefault="000769DA" w:rsidP="000769D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210C3F">
        <w:rPr>
          <w:rFonts w:ascii="Book Antiqua" w:hAnsi="Book Antiqua"/>
          <w:sz w:val="22"/>
          <w:szCs w:val="22"/>
        </w:rPr>
        <w:t xml:space="preserve">della L. 5 febbraio 1992 </w:t>
      </w:r>
      <w:proofErr w:type="gramStart"/>
      <w:r w:rsidRPr="00210C3F">
        <w:rPr>
          <w:rFonts w:ascii="Book Antiqua" w:hAnsi="Book Antiqua"/>
          <w:sz w:val="22"/>
          <w:szCs w:val="22"/>
        </w:rPr>
        <w:t>n.104:…</w:t>
      </w:r>
      <w:proofErr w:type="gramEnd"/>
      <w:r w:rsidRPr="00210C3F">
        <w:rPr>
          <w:rFonts w:ascii="Book Antiqua" w:hAnsi="Book Antiqua"/>
          <w:sz w:val="22"/>
          <w:szCs w:val="22"/>
        </w:rPr>
        <w:t>……………………………………………………………………………</w:t>
      </w:r>
    </w:p>
    <w:p w14:paraId="31F4B58B" w14:textId="77777777" w:rsidR="000769DA" w:rsidRPr="00210C3F" w:rsidRDefault="000769DA" w:rsidP="000769DA">
      <w:p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</w:p>
    <w:p w14:paraId="13E55B8F" w14:textId="77777777" w:rsidR="000769DA" w:rsidRDefault="000769DA" w:rsidP="000769DA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0F62A0E" w14:textId="77777777" w:rsidR="000769DA" w:rsidRDefault="000769DA" w:rsidP="000769D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EB84243" w14:textId="77777777" w:rsidR="000769DA" w:rsidRDefault="000769DA" w:rsidP="000769D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DD2E2BF" w14:textId="77777777" w:rsidR="000769DA" w:rsidRDefault="000769DA" w:rsidP="000769DA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E51B47E" w14:textId="77777777" w:rsidR="000769DA" w:rsidRDefault="000769DA" w:rsidP="000769D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1F863053" w14:textId="77777777" w:rsidR="000769DA" w:rsidRDefault="000769DA" w:rsidP="000769D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9F89F04" w14:textId="77777777" w:rsidR="000769DA" w:rsidRDefault="000769DA" w:rsidP="000769D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elenco titoli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>, contenente i titoli considerati utili ai fini della valutazione.</w:t>
      </w:r>
    </w:p>
    <w:p w14:paraId="51F94580" w14:textId="77777777" w:rsidR="000769DA" w:rsidRDefault="000769DA" w:rsidP="000769D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2EC32D0" w14:textId="77777777" w:rsidR="000769DA" w:rsidRPr="00210C3F" w:rsidRDefault="000769DA" w:rsidP="000769D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A66444F" w14:textId="77777777" w:rsidR="000769DA" w:rsidRPr="00210C3F" w:rsidRDefault="000769DA" w:rsidP="000769D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Data……………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60575002" w14:textId="77777777" w:rsidR="000769DA" w:rsidRPr="00210C3F" w:rsidRDefault="000769DA" w:rsidP="000769DA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Firma</w:t>
      </w:r>
    </w:p>
    <w:p w14:paraId="10A5373E" w14:textId="77777777" w:rsidR="000769DA" w:rsidRDefault="000769DA" w:rsidP="000769DA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………………….……………</w:t>
      </w:r>
    </w:p>
    <w:p w14:paraId="1D2DFB12" w14:textId="77777777" w:rsidR="00BC0E8A" w:rsidRDefault="00BC0E8A">
      <w:bookmarkStart w:id="0" w:name="_GoBack"/>
      <w:bookmarkEnd w:id="0"/>
    </w:p>
    <w:sectPr w:rsidR="00BC0E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B66F" w14:textId="77777777" w:rsidR="002D163B" w:rsidRDefault="002D163B" w:rsidP="000769DA">
      <w:r>
        <w:separator/>
      </w:r>
    </w:p>
  </w:endnote>
  <w:endnote w:type="continuationSeparator" w:id="0">
    <w:p w14:paraId="0060A0FC" w14:textId="77777777" w:rsidR="002D163B" w:rsidRDefault="002D163B" w:rsidP="000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07F4" w14:textId="77777777" w:rsidR="002D163B" w:rsidRDefault="002D163B" w:rsidP="000769DA">
      <w:r>
        <w:separator/>
      </w:r>
    </w:p>
  </w:footnote>
  <w:footnote w:type="continuationSeparator" w:id="0">
    <w:p w14:paraId="13284571" w14:textId="77777777" w:rsidR="002D163B" w:rsidRDefault="002D163B" w:rsidP="000769DA">
      <w:r>
        <w:continuationSeparator/>
      </w:r>
    </w:p>
  </w:footnote>
  <w:footnote w:id="1">
    <w:p w14:paraId="1F3A6642" w14:textId="77777777" w:rsidR="000769DA" w:rsidRDefault="000769DA" w:rsidP="000769DA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1E71C466" w14:textId="77777777" w:rsidR="000769DA" w:rsidRDefault="000769DA" w:rsidP="000769DA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14:paraId="0D884F67" w14:textId="77777777" w:rsidR="000769DA" w:rsidRDefault="000769DA" w:rsidP="000769DA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EDCC" w14:textId="77777777" w:rsidR="000769DA" w:rsidRDefault="000769DA" w:rsidP="008717A9">
    <w:pPr>
      <w:ind w:left="-567"/>
      <w:rPr>
        <w:rFonts w:ascii="Book Antiqua" w:hAnsi="Book Antiqua"/>
        <w:sz w:val="22"/>
        <w:szCs w:val="22"/>
      </w:rPr>
    </w:pPr>
    <w:r w:rsidRPr="00142EEF">
      <w:rPr>
        <w:rFonts w:ascii="Book Antiqua" w:hAnsi="Book Antiqua"/>
        <w:b/>
        <w:sz w:val="22"/>
        <w:szCs w:val="22"/>
      </w:rPr>
      <w:t xml:space="preserve">ALLEGATO </w:t>
    </w:r>
    <w:r>
      <w:rPr>
        <w:rFonts w:ascii="Book Antiqua" w:hAnsi="Book Antiqua"/>
        <w:b/>
        <w:sz w:val="22"/>
        <w:szCs w:val="22"/>
      </w:rPr>
      <w:t>B</w:t>
    </w:r>
    <w:r w:rsidRPr="00837921">
      <w:rPr>
        <w:rFonts w:ascii="Book Antiqua" w:hAnsi="Book Antiqua"/>
        <w:sz w:val="22"/>
        <w:szCs w:val="22"/>
      </w:rPr>
      <w:t xml:space="preserve"> al Bando n. </w:t>
    </w:r>
    <w:r>
      <w:rPr>
        <w:rFonts w:ascii="Book Antiqua" w:hAnsi="Book Antiqua"/>
        <w:sz w:val="22"/>
        <w:szCs w:val="22"/>
      </w:rPr>
      <w:t xml:space="preserve">1/2022 </w:t>
    </w:r>
  </w:p>
  <w:p w14:paraId="58617A9B" w14:textId="77777777" w:rsidR="000769DA" w:rsidRPr="00245AD4" w:rsidRDefault="000769DA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2EA981CC" w14:textId="77777777" w:rsidR="000769DA" w:rsidRPr="008717A9" w:rsidRDefault="000769DA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  <w:r w:rsidRPr="00245A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55D98"/>
    <w:rsid w:val="000769DA"/>
    <w:rsid w:val="002D163B"/>
    <w:rsid w:val="00B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A1F3"/>
  <w15:chartTrackingRefBased/>
  <w15:docId w15:val="{960C45FA-C3A3-4080-9A28-7F7BDA7B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69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69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69DA"/>
    <w:pPr>
      <w:ind w:left="708"/>
    </w:pPr>
  </w:style>
  <w:style w:type="character" w:styleId="Collegamentoipertestuale">
    <w:name w:val="Hyperlink"/>
    <w:rsid w:val="000769D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769D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69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76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2022-03-01T07:55:00Z</dcterms:created>
  <dcterms:modified xsi:type="dcterms:W3CDTF">2022-03-01T07:56:00Z</dcterms:modified>
</cp:coreProperties>
</file>